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97242659"/>
        <w:docPartObj>
          <w:docPartGallery w:val="Cover Pages"/>
          <w:docPartUnique/>
        </w:docPartObj>
      </w:sdtPr>
      <w:sdtContent>
        <w:p w14:paraId="50F07EEE" w14:textId="239B5FF7" w:rsidR="003D2879" w:rsidRDefault="003D2879">
          <w:r>
            <w:rPr>
              <w:noProof/>
            </w:rPr>
            <mc:AlternateContent>
              <mc:Choice Requires="wps">
                <w:drawing>
                  <wp:anchor distT="0" distB="0" distL="114300" distR="114300" simplePos="0" relativeHeight="251658240" behindDoc="1" locked="0" layoutInCell="1" allowOverlap="0" wp14:anchorId="354245BB" wp14:editId="0D2A9A9A">
                    <wp:simplePos x="0" y="0"/>
                    <wp:positionH relativeFrom="page">
                      <wp:align>center</wp:align>
                    </wp:positionH>
                    <wp:positionV relativeFrom="page">
                      <wp:align>center</wp:align>
                    </wp:positionV>
                    <wp:extent cx="6858000" cy="9144000"/>
                    <wp:effectExtent l="0" t="0" r="0" b="0"/>
                    <wp:wrapNone/>
                    <wp:docPr id="1"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3D2879" w14:paraId="25240091" w14:textId="77777777">
                                  <w:trPr>
                                    <w:trHeight w:hRule="exact" w:val="9360"/>
                                  </w:trPr>
                                  <w:tc>
                                    <w:tcPr>
                                      <w:tcW w:w="9350" w:type="dxa"/>
                                    </w:tcPr>
                                    <w:p w14:paraId="610E27A1" w14:textId="77777777" w:rsidR="00F94546" w:rsidRDefault="00F94546">
                                      <w:pPr>
                                        <w:rPr>
                                          <w:noProof/>
                                        </w:rPr>
                                      </w:pPr>
                                    </w:p>
                                    <w:p w14:paraId="1718954A" w14:textId="639EE042" w:rsidR="003D2879" w:rsidRDefault="003D2879">
                                      <w:r>
                                        <w:rPr>
                                          <w:noProof/>
                                        </w:rPr>
                                        <w:drawing>
                                          <wp:inline distT="0" distB="0" distL="0" distR="0" wp14:anchorId="5F544208" wp14:editId="4B02DC6B">
                                            <wp:extent cx="6858000" cy="565982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a:extLst>
                                                        <a:ext uri="{28A0092B-C50C-407E-A947-70E740481C1C}">
                                                          <a14:useLocalDpi xmlns:a14="http://schemas.microsoft.com/office/drawing/2010/main" val="0"/>
                                                        </a:ext>
                                                      </a:extLst>
                                                    </a:blip>
                                                    <a:srcRect l="9226" r="39394"/>
                                                    <a:stretch/>
                                                  </pic:blipFill>
                                                  <pic:spPr bwMode="auto">
                                                    <a:xfrm>
                                                      <a:off x="0" y="0"/>
                                                      <a:ext cx="6871445" cy="5670916"/>
                                                    </a:xfrm>
                                                    <a:prstGeom prst="rect">
                                                      <a:avLst/>
                                                    </a:prstGeom>
                                                    <a:ln>
                                                      <a:noFill/>
                                                    </a:ln>
                                                    <a:extLst>
                                                      <a:ext uri="{53640926-AAD7-44D8-BBD7-CCE9431645EC}">
                                                        <a14:shadowObscured xmlns:a14="http://schemas.microsoft.com/office/drawing/2010/main"/>
                                                      </a:ext>
                                                    </a:extLst>
                                                  </pic:spPr>
                                                </pic:pic>
                                              </a:graphicData>
                                            </a:graphic>
                                          </wp:inline>
                                        </w:drawing>
                                      </w:r>
                                    </w:p>
                                  </w:tc>
                                </w:tr>
                                <w:tr w:rsidR="003D2879" w14:paraId="11F15DC8" w14:textId="77777777" w:rsidTr="005D6069">
                                  <w:trPr>
                                    <w:trHeight w:hRule="exact" w:val="4320"/>
                                  </w:trPr>
                                  <w:tc>
                                    <w:tcPr>
                                      <w:tcW w:w="9350" w:type="dxa"/>
                                      <w:shd w:val="clear" w:color="auto" w:fill="000000" w:themeFill="text1"/>
                                      <w:vAlign w:val="center"/>
                                    </w:tcPr>
                                    <w:p w14:paraId="7136757E" w14:textId="65D83C21" w:rsidR="003D2879" w:rsidRDefault="003D2879">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3F90BCDDBF9A4A7BA8ED71B53CB6623E"/>
                                          </w:placeholder>
                                          <w:dataBinding w:prefixMappings="xmlns:ns0='http://purl.org/dc/elements/1.1/' xmlns:ns1='http://schemas.openxmlformats.org/package/2006/metadata/core-properties' " w:xpath="/ns1:coreProperties[1]/ns0:title[1]" w:storeItemID="{6C3C8BC8-F283-45AE-878A-BAB7291924A1}"/>
                                          <w:text/>
                                        </w:sdtPr>
                                        <w:sdtContent>
                                          <w:r w:rsidR="00A7413A">
                                            <w:rPr>
                                              <w:rFonts w:asciiTheme="majorHAnsi" w:hAnsiTheme="majorHAnsi"/>
                                              <w:color w:val="FFFFFF" w:themeColor="background1"/>
                                              <w:sz w:val="96"/>
                                              <w:szCs w:val="96"/>
                                            </w:rPr>
                                            <w:t>AUDITION INFO PACK</w:t>
                                          </w:r>
                                        </w:sdtContent>
                                      </w:sdt>
                                    </w:p>
                                    <w:p w14:paraId="5146532A" w14:textId="1A9A461D" w:rsidR="003D2879" w:rsidRDefault="003D2879">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D094B5A24D004F5EB1310F183CCB56C8"/>
                                          </w:placeholder>
                                          <w:dataBinding w:prefixMappings="xmlns:ns0='http://purl.org/dc/elements/1.1/' xmlns:ns1='http://schemas.openxmlformats.org/package/2006/metadata/core-properties' " w:xpath="/ns1:coreProperties[1]/ns0:subject[1]" w:storeItemID="{6C3C8BC8-F283-45AE-878A-BAB7291924A1}"/>
                                          <w:text/>
                                        </w:sdtPr>
                                        <w:sdtContent>
                                          <w:r w:rsidR="00A7413A">
                                            <w:rPr>
                                              <w:color w:val="FFFFFF" w:themeColor="background1"/>
                                              <w:sz w:val="32"/>
                                              <w:szCs w:val="32"/>
                                            </w:rPr>
                                            <w:t xml:space="preserve">Auditions: </w:t>
                                          </w:r>
                                          <w:r w:rsidR="00F94546">
                                            <w:rPr>
                                              <w:color w:val="FFFFFF" w:themeColor="background1"/>
                                              <w:sz w:val="32"/>
                                              <w:szCs w:val="32"/>
                                            </w:rPr>
                                            <w:t>Sunday 3rd November 2024</w:t>
                                          </w:r>
                                        </w:sdtContent>
                                      </w:sdt>
                                    </w:p>
                                  </w:tc>
                                </w:tr>
                                <w:tr w:rsidR="003D2879" w14:paraId="57E8A53B"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7091"/>
                                        <w:gridCol w:w="112"/>
                                        <w:gridCol w:w="3602"/>
                                      </w:tblGrid>
                                      <w:tr w:rsidR="003D2879" w14:paraId="5FDAE923" w14:textId="77777777" w:rsidTr="00F94546">
                                        <w:trPr>
                                          <w:trHeight w:hRule="exact" w:val="720"/>
                                        </w:trPr>
                                        <w:tc>
                                          <w:tcPr>
                                            <w:tcW w:w="7088" w:type="dxa"/>
                                            <w:shd w:val="clear" w:color="auto" w:fill="FF0000"/>
                                            <w:vAlign w:val="center"/>
                                          </w:tcPr>
                                          <w:p w14:paraId="73A78E3B" w14:textId="430EAC67" w:rsidR="003D2879" w:rsidRPr="00F94546" w:rsidRDefault="003D2879">
                                            <w:pPr>
                                              <w:pStyle w:val="NoSpacing"/>
                                              <w:ind w:left="720" w:right="144"/>
                                              <w:rPr>
                                                <w:color w:val="FF0000"/>
                                              </w:rPr>
                                            </w:pPr>
                                            <w:sdt>
                                              <w:sdtPr>
                                                <w:rPr>
                                                  <w:color w:val="FFFFFF" w:themeColor="background1"/>
                                                  <w:sz w:val="24"/>
                                                  <w:szCs w:val="24"/>
                                                </w:rPr>
                                                <w:alias w:val="Author"/>
                                                <w:tag w:val=""/>
                                                <w:id w:val="942812742"/>
                                                <w:placeholder>
                                                  <w:docPart w:val="7F822E39339443ADB5B47782007096C6"/>
                                                </w:placeholder>
                                                <w:dataBinding w:prefixMappings="xmlns:ns0='http://purl.org/dc/elements/1.1/' xmlns:ns1='http://schemas.openxmlformats.org/package/2006/metadata/core-properties' " w:xpath="/ns1:coreProperties[1]/ns0:creator[1]" w:storeItemID="{6C3C8BC8-F283-45AE-878A-BAB7291924A1}"/>
                                                <w:text/>
                                              </w:sdtPr>
                                              <w:sdtContent>
                                                <w:r w:rsidR="00F94546" w:rsidRPr="00F94546">
                                                  <w:rPr>
                                                    <w:color w:val="FFFFFF" w:themeColor="background1"/>
                                                    <w:sz w:val="24"/>
                                                    <w:szCs w:val="24"/>
                                                  </w:rPr>
                                                  <w:t>Show Dates: Saturday 12th – Sunday 20th April 2025</w:t>
                                                </w:r>
                                              </w:sdtContent>
                                            </w:sdt>
                                          </w:p>
                                        </w:tc>
                                        <w:tc>
                                          <w:tcPr>
                                            <w:tcW w:w="112" w:type="dxa"/>
                                            <w:shd w:val="clear" w:color="auto" w:fill="FF0000"/>
                                            <w:vAlign w:val="center"/>
                                          </w:tcPr>
                                          <w:p w14:paraId="7E085FB2" w14:textId="2808D016" w:rsidR="003D2879" w:rsidRDefault="003D2879">
                                            <w:pPr>
                                              <w:pStyle w:val="NoSpacing"/>
                                              <w:ind w:left="144" w:right="144"/>
                                              <w:jc w:val="center"/>
                                              <w:rPr>
                                                <w:color w:val="FFFFFF" w:themeColor="background1"/>
                                              </w:rPr>
                                            </w:pPr>
                                          </w:p>
                                        </w:tc>
                                        <w:tc>
                                          <w:tcPr>
                                            <w:tcW w:w="3600" w:type="dxa"/>
                                            <w:shd w:val="clear" w:color="auto" w:fill="FF0000"/>
                                            <w:vAlign w:val="center"/>
                                          </w:tcPr>
                                          <w:p w14:paraId="224C3005" w14:textId="6DA67A48" w:rsidR="003D2879" w:rsidRDefault="003D2879">
                                            <w:pPr>
                                              <w:pStyle w:val="NoSpacing"/>
                                              <w:ind w:left="144" w:right="720"/>
                                              <w:jc w:val="right"/>
                                              <w:rPr>
                                                <w:color w:val="FFFFFF" w:themeColor="background1"/>
                                              </w:rPr>
                                            </w:pPr>
                                          </w:p>
                                        </w:tc>
                                      </w:tr>
                                    </w:tbl>
                                    <w:p w14:paraId="6C2EBBD4" w14:textId="77777777" w:rsidR="003D2879" w:rsidRDefault="003D2879"/>
                                  </w:tc>
                                </w:tr>
                              </w:tbl>
                              <w:p w14:paraId="1317B3F5" w14:textId="77777777" w:rsidR="003D2879" w:rsidRDefault="003D28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245BB" id="_x0000_t202" coordsize="21600,21600" o:spt="202" path="m,l,21600r21600,l21600,xe">
                    <v:stroke joinstyle="miter"/>
                    <v:path gradientshapeok="t" o:connecttype="rect"/>
                  </v:shapetype>
                  <v:shape id="Text Box 2" o:spid="_x0000_s1026" type="#_x0000_t202" alt="Cover page layout" style="position:absolute;margin-left:0;margin-top:0;width:540pt;height:10in;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" o:allowoverlap="f" fillcolor="red"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3D2879" w14:paraId="25240091" w14:textId="77777777">
                            <w:trPr>
                              <w:trHeight w:hRule="exact" w:val="9360"/>
                            </w:trPr>
                            <w:tc>
                              <w:tcPr>
                                <w:tcW w:w="9350" w:type="dxa"/>
                              </w:tcPr>
                              <w:p w14:paraId="610E27A1" w14:textId="77777777" w:rsidR="00F94546" w:rsidRDefault="00F94546">
                                <w:pPr>
                                  <w:rPr>
                                    <w:noProof/>
                                  </w:rPr>
                                </w:pPr>
                              </w:p>
                              <w:p w14:paraId="1718954A" w14:textId="639EE042" w:rsidR="003D2879" w:rsidRDefault="003D2879">
                                <w:r>
                                  <w:rPr>
                                    <w:noProof/>
                                  </w:rPr>
                                  <w:drawing>
                                    <wp:inline distT="0" distB="0" distL="0" distR="0" wp14:anchorId="5F544208" wp14:editId="4B02DC6B">
                                      <wp:extent cx="6858000" cy="565982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a:extLst>
                                                  <a:ext uri="{28A0092B-C50C-407E-A947-70E740481C1C}">
                                                    <a14:useLocalDpi xmlns:a14="http://schemas.microsoft.com/office/drawing/2010/main" val="0"/>
                                                  </a:ext>
                                                </a:extLst>
                                              </a:blip>
                                              <a:srcRect l="9226" r="39394"/>
                                              <a:stretch/>
                                            </pic:blipFill>
                                            <pic:spPr bwMode="auto">
                                              <a:xfrm>
                                                <a:off x="0" y="0"/>
                                                <a:ext cx="6871445" cy="5670916"/>
                                              </a:xfrm>
                                              <a:prstGeom prst="rect">
                                                <a:avLst/>
                                              </a:prstGeom>
                                              <a:ln>
                                                <a:noFill/>
                                              </a:ln>
                                              <a:extLst>
                                                <a:ext uri="{53640926-AAD7-44D8-BBD7-CCE9431645EC}">
                                                  <a14:shadowObscured xmlns:a14="http://schemas.microsoft.com/office/drawing/2010/main"/>
                                                </a:ext>
                                              </a:extLst>
                                            </pic:spPr>
                                          </pic:pic>
                                        </a:graphicData>
                                      </a:graphic>
                                    </wp:inline>
                                  </w:drawing>
                                </w:r>
                              </w:p>
                            </w:tc>
                          </w:tr>
                          <w:tr w:rsidR="003D2879" w14:paraId="11F15DC8" w14:textId="77777777" w:rsidTr="005D6069">
                            <w:trPr>
                              <w:trHeight w:hRule="exact" w:val="4320"/>
                            </w:trPr>
                            <w:tc>
                              <w:tcPr>
                                <w:tcW w:w="9350" w:type="dxa"/>
                                <w:shd w:val="clear" w:color="auto" w:fill="000000" w:themeFill="text1"/>
                                <w:vAlign w:val="center"/>
                              </w:tcPr>
                              <w:p w14:paraId="7136757E" w14:textId="65D83C21" w:rsidR="003D2879" w:rsidRDefault="003D2879">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3F90BCDDBF9A4A7BA8ED71B53CB6623E"/>
                                    </w:placeholder>
                                    <w:dataBinding w:prefixMappings="xmlns:ns0='http://purl.org/dc/elements/1.1/' xmlns:ns1='http://schemas.openxmlformats.org/package/2006/metadata/core-properties' " w:xpath="/ns1:coreProperties[1]/ns0:title[1]" w:storeItemID="{6C3C8BC8-F283-45AE-878A-BAB7291924A1}"/>
                                    <w:text/>
                                  </w:sdtPr>
                                  <w:sdtContent>
                                    <w:r w:rsidR="00A7413A">
                                      <w:rPr>
                                        <w:rFonts w:asciiTheme="majorHAnsi" w:hAnsiTheme="majorHAnsi"/>
                                        <w:color w:val="FFFFFF" w:themeColor="background1"/>
                                        <w:sz w:val="96"/>
                                        <w:szCs w:val="96"/>
                                      </w:rPr>
                                      <w:t>AUDITION INFO PACK</w:t>
                                    </w:r>
                                  </w:sdtContent>
                                </w:sdt>
                              </w:p>
                              <w:p w14:paraId="5146532A" w14:textId="1A9A461D" w:rsidR="003D2879" w:rsidRDefault="003D2879">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D094B5A24D004F5EB1310F183CCB56C8"/>
                                    </w:placeholder>
                                    <w:dataBinding w:prefixMappings="xmlns:ns0='http://purl.org/dc/elements/1.1/' xmlns:ns1='http://schemas.openxmlformats.org/package/2006/metadata/core-properties' " w:xpath="/ns1:coreProperties[1]/ns0:subject[1]" w:storeItemID="{6C3C8BC8-F283-45AE-878A-BAB7291924A1}"/>
                                    <w:text/>
                                  </w:sdtPr>
                                  <w:sdtContent>
                                    <w:r w:rsidR="00A7413A">
                                      <w:rPr>
                                        <w:color w:val="FFFFFF" w:themeColor="background1"/>
                                        <w:sz w:val="32"/>
                                        <w:szCs w:val="32"/>
                                      </w:rPr>
                                      <w:t xml:space="preserve">Auditions: </w:t>
                                    </w:r>
                                    <w:r w:rsidR="00F94546">
                                      <w:rPr>
                                        <w:color w:val="FFFFFF" w:themeColor="background1"/>
                                        <w:sz w:val="32"/>
                                        <w:szCs w:val="32"/>
                                      </w:rPr>
                                      <w:t>Sunday 3rd November 2024</w:t>
                                    </w:r>
                                  </w:sdtContent>
                                </w:sdt>
                              </w:p>
                            </w:tc>
                          </w:tr>
                          <w:tr w:rsidR="003D2879" w14:paraId="57E8A53B"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7091"/>
                                  <w:gridCol w:w="112"/>
                                  <w:gridCol w:w="3602"/>
                                </w:tblGrid>
                                <w:tr w:rsidR="003D2879" w14:paraId="5FDAE923" w14:textId="77777777" w:rsidTr="00F94546">
                                  <w:trPr>
                                    <w:trHeight w:hRule="exact" w:val="720"/>
                                  </w:trPr>
                                  <w:tc>
                                    <w:tcPr>
                                      <w:tcW w:w="7088" w:type="dxa"/>
                                      <w:shd w:val="clear" w:color="auto" w:fill="FF0000"/>
                                      <w:vAlign w:val="center"/>
                                    </w:tcPr>
                                    <w:p w14:paraId="73A78E3B" w14:textId="430EAC67" w:rsidR="003D2879" w:rsidRPr="00F94546" w:rsidRDefault="003D2879">
                                      <w:pPr>
                                        <w:pStyle w:val="NoSpacing"/>
                                        <w:ind w:left="720" w:right="144"/>
                                        <w:rPr>
                                          <w:color w:val="FF0000"/>
                                        </w:rPr>
                                      </w:pPr>
                                      <w:sdt>
                                        <w:sdtPr>
                                          <w:rPr>
                                            <w:color w:val="FFFFFF" w:themeColor="background1"/>
                                            <w:sz w:val="24"/>
                                            <w:szCs w:val="24"/>
                                          </w:rPr>
                                          <w:alias w:val="Author"/>
                                          <w:tag w:val=""/>
                                          <w:id w:val="942812742"/>
                                          <w:placeholder>
                                            <w:docPart w:val="7F822E39339443ADB5B47782007096C6"/>
                                          </w:placeholder>
                                          <w:dataBinding w:prefixMappings="xmlns:ns0='http://purl.org/dc/elements/1.1/' xmlns:ns1='http://schemas.openxmlformats.org/package/2006/metadata/core-properties' " w:xpath="/ns1:coreProperties[1]/ns0:creator[1]" w:storeItemID="{6C3C8BC8-F283-45AE-878A-BAB7291924A1}"/>
                                          <w:text/>
                                        </w:sdtPr>
                                        <w:sdtContent>
                                          <w:r w:rsidR="00F94546" w:rsidRPr="00F94546">
                                            <w:rPr>
                                              <w:color w:val="FFFFFF" w:themeColor="background1"/>
                                              <w:sz w:val="24"/>
                                              <w:szCs w:val="24"/>
                                            </w:rPr>
                                            <w:t>Show Dates: Saturday 12th – Sunday 20th April 2025</w:t>
                                          </w:r>
                                        </w:sdtContent>
                                      </w:sdt>
                                    </w:p>
                                  </w:tc>
                                  <w:tc>
                                    <w:tcPr>
                                      <w:tcW w:w="112" w:type="dxa"/>
                                      <w:shd w:val="clear" w:color="auto" w:fill="FF0000"/>
                                      <w:vAlign w:val="center"/>
                                    </w:tcPr>
                                    <w:p w14:paraId="7E085FB2" w14:textId="2808D016" w:rsidR="003D2879" w:rsidRDefault="003D2879">
                                      <w:pPr>
                                        <w:pStyle w:val="NoSpacing"/>
                                        <w:ind w:left="144" w:right="144"/>
                                        <w:jc w:val="center"/>
                                        <w:rPr>
                                          <w:color w:val="FFFFFF" w:themeColor="background1"/>
                                        </w:rPr>
                                      </w:pPr>
                                    </w:p>
                                  </w:tc>
                                  <w:tc>
                                    <w:tcPr>
                                      <w:tcW w:w="3600" w:type="dxa"/>
                                      <w:shd w:val="clear" w:color="auto" w:fill="FF0000"/>
                                      <w:vAlign w:val="center"/>
                                    </w:tcPr>
                                    <w:p w14:paraId="224C3005" w14:textId="6DA67A48" w:rsidR="003D2879" w:rsidRDefault="003D2879">
                                      <w:pPr>
                                        <w:pStyle w:val="NoSpacing"/>
                                        <w:ind w:left="144" w:right="720"/>
                                        <w:jc w:val="right"/>
                                        <w:rPr>
                                          <w:color w:val="FFFFFF" w:themeColor="background1"/>
                                        </w:rPr>
                                      </w:pPr>
                                    </w:p>
                                  </w:tc>
                                </w:tr>
                              </w:tbl>
                              <w:p w14:paraId="6C2EBBD4" w14:textId="77777777" w:rsidR="003D2879" w:rsidRDefault="003D2879"/>
                            </w:tc>
                          </w:tr>
                        </w:tbl>
                        <w:p w14:paraId="1317B3F5" w14:textId="77777777" w:rsidR="003D2879" w:rsidRDefault="003D2879"/>
                      </w:txbxContent>
                    </v:textbox>
                    <w10:wrap anchorx="page" anchory="page"/>
                  </v:shape>
                </w:pict>
              </mc:Fallback>
            </mc:AlternateContent>
          </w:r>
        </w:p>
        <w:p w14:paraId="1EB9BF28" w14:textId="15CF1717" w:rsidR="003D2879" w:rsidRDefault="003D2879">
          <w:r>
            <w:br w:type="page"/>
          </w:r>
        </w:p>
      </w:sdtContent>
    </w:sdt>
    <w:p w14:paraId="7E92EC0D" w14:textId="011DC4A6" w:rsidR="003D2879" w:rsidRPr="00ED0F23" w:rsidRDefault="00F94546">
      <w:pPr>
        <w:rPr>
          <w:b/>
          <w:bCs/>
          <w:u w:val="single"/>
        </w:rPr>
      </w:pPr>
      <w:r w:rsidRPr="00ED0F23">
        <w:rPr>
          <w:b/>
          <w:bCs/>
          <w:u w:val="single"/>
        </w:rPr>
        <w:lastRenderedPageBreak/>
        <w:t>About Annie</w:t>
      </w:r>
    </w:p>
    <w:p w14:paraId="4C0882BC" w14:textId="77777777" w:rsidR="007034A2" w:rsidRDefault="007034A2" w:rsidP="007034A2">
      <w:pPr>
        <w:rPr>
          <w:b/>
          <w:bCs/>
          <w:u w:val="single"/>
        </w:rPr>
      </w:pPr>
    </w:p>
    <w:p w14:paraId="7D8C4C1F" w14:textId="77777777" w:rsidR="007034A2" w:rsidRPr="00110D49" w:rsidRDefault="007034A2" w:rsidP="007034A2">
      <w:r w:rsidRPr="00110D49">
        <w:t xml:space="preserve">Based on the popular comic strip, </w:t>
      </w:r>
      <w:r w:rsidRPr="00110D49">
        <w:rPr>
          <w:i/>
          <w:iCs/>
        </w:rPr>
        <w:t>Annie</w:t>
      </w:r>
      <w:r w:rsidRPr="00110D49">
        <w:t xml:space="preserve"> tells the extraordinary story of a little orphan who spends ends up in the lap of luxury with Depression-era billionaire Oliver Warbucks. Unlike most of the other children at Miss Hannigan's orphanage, spunky Annie believes that her parents are still alive and will one day return to claim her. </w:t>
      </w:r>
      <w:proofErr w:type="gramStart"/>
      <w:r w:rsidRPr="00110D49">
        <w:t>So</w:t>
      </w:r>
      <w:proofErr w:type="gramEnd"/>
      <w:r w:rsidRPr="00110D49">
        <w:t xml:space="preserve"> when Mr. Warbucks offers to adopt her, she asks the most powerful man in America to help find her real mom and dad instead, and he agrees. Warbucks' whopping reward for Annie's parents attracts the attention of con artists Rooster, Lily and the wicked Miss Hannigan, who hatch a plot to kidnap Annie and take the $50,000 reward. But don't fret: This classic family musical has a happy ending for Annie, Daddy Warbucks and the whole gang. </w:t>
      </w:r>
    </w:p>
    <w:p w14:paraId="0A237B54" w14:textId="77777777" w:rsidR="00F94546" w:rsidRPr="00ED0F23" w:rsidRDefault="00F94546">
      <w:pPr>
        <w:rPr>
          <w:sz w:val="40"/>
          <w:szCs w:val="40"/>
        </w:rPr>
      </w:pPr>
    </w:p>
    <w:p w14:paraId="269B2E5A" w14:textId="77777777" w:rsidR="00F94546" w:rsidRPr="00ED0F23" w:rsidRDefault="00F94546" w:rsidP="00F94546">
      <w:pPr>
        <w:rPr>
          <w:b/>
          <w:bCs/>
          <w:u w:val="single"/>
        </w:rPr>
      </w:pPr>
      <w:r w:rsidRPr="00ED0F23">
        <w:rPr>
          <w:b/>
          <w:bCs/>
          <w:u w:val="single"/>
        </w:rPr>
        <w:t>Creative Team</w:t>
      </w:r>
    </w:p>
    <w:p w14:paraId="09F6F27D" w14:textId="69CE6CCE" w:rsidR="00F94546" w:rsidRPr="007034A2" w:rsidRDefault="00EE53D9" w:rsidP="00F94546">
      <w:r w:rsidRPr="007034A2">
        <w:t>Artistic Director</w:t>
      </w:r>
      <w:r w:rsidR="00F94546" w:rsidRPr="007034A2">
        <w:t xml:space="preserve">: </w:t>
      </w:r>
      <w:r w:rsidR="00F94546" w:rsidRPr="007034A2">
        <w:tab/>
      </w:r>
      <w:r w:rsidR="00F94546" w:rsidRPr="007034A2">
        <w:tab/>
      </w:r>
      <w:r w:rsidR="00F94546" w:rsidRPr="007034A2">
        <w:tab/>
      </w:r>
      <w:r w:rsidR="00F94546" w:rsidRPr="007034A2">
        <w:tab/>
      </w:r>
      <w:r w:rsidR="00F94546" w:rsidRPr="007034A2">
        <w:tab/>
        <w:t>Jack Edwards</w:t>
      </w:r>
      <w:r w:rsidR="00F94546" w:rsidRPr="007034A2">
        <w:tab/>
      </w:r>
      <w:r w:rsidR="00F94546" w:rsidRPr="007034A2">
        <w:tab/>
      </w:r>
      <w:r w:rsidR="00F94546" w:rsidRPr="007034A2">
        <w:tab/>
      </w:r>
      <w:r w:rsidR="00F94546" w:rsidRPr="007034A2">
        <w:tab/>
      </w:r>
    </w:p>
    <w:p w14:paraId="61C14D0C" w14:textId="2B1E5A2F" w:rsidR="00F94546" w:rsidRPr="007034A2" w:rsidRDefault="00F94546" w:rsidP="00F94546">
      <w:r w:rsidRPr="007034A2">
        <w:t xml:space="preserve">Director: </w:t>
      </w:r>
      <w:r w:rsidRPr="007034A2">
        <w:tab/>
      </w:r>
      <w:r w:rsidRPr="007034A2">
        <w:tab/>
      </w:r>
      <w:r w:rsidRPr="007034A2">
        <w:tab/>
      </w:r>
      <w:r w:rsidRPr="007034A2">
        <w:tab/>
      </w:r>
      <w:r w:rsidRPr="007034A2">
        <w:tab/>
      </w:r>
      <w:r w:rsidRPr="007034A2">
        <w:tab/>
      </w:r>
      <w:r w:rsidRPr="007034A2">
        <w:t>Timothy Quinlan</w:t>
      </w:r>
    </w:p>
    <w:p w14:paraId="062A9362" w14:textId="3D4A9771" w:rsidR="00F94546" w:rsidRPr="007034A2" w:rsidRDefault="00F94546" w:rsidP="00F94546">
      <w:r w:rsidRPr="007034A2">
        <w:t xml:space="preserve">Musical Director: </w:t>
      </w:r>
      <w:r w:rsidRPr="007034A2">
        <w:tab/>
      </w:r>
      <w:r w:rsidRPr="007034A2">
        <w:tab/>
      </w:r>
      <w:r w:rsidRPr="007034A2">
        <w:tab/>
      </w:r>
      <w:r w:rsidRPr="007034A2">
        <w:tab/>
      </w:r>
      <w:r w:rsidRPr="007034A2">
        <w:tab/>
      </w:r>
      <w:r w:rsidRPr="007034A2">
        <w:t>Harry Wells</w:t>
      </w:r>
    </w:p>
    <w:p w14:paraId="788C48B8" w14:textId="78CCC705" w:rsidR="00F94546" w:rsidRPr="007034A2" w:rsidRDefault="00F94546" w:rsidP="00F94546">
      <w:r w:rsidRPr="007034A2">
        <w:t xml:space="preserve">Choreographer: </w:t>
      </w:r>
      <w:r w:rsidRPr="007034A2">
        <w:tab/>
      </w:r>
      <w:r w:rsidRPr="007034A2">
        <w:tab/>
      </w:r>
      <w:r w:rsidRPr="007034A2">
        <w:tab/>
      </w:r>
      <w:r w:rsidRPr="007034A2">
        <w:tab/>
      </w:r>
      <w:r w:rsidRPr="007034A2">
        <w:tab/>
      </w:r>
      <w:r w:rsidRPr="007034A2">
        <w:t>Ellie Thomas</w:t>
      </w:r>
    </w:p>
    <w:p w14:paraId="6B0D8E02" w14:textId="71DBBB3F" w:rsidR="00F94546" w:rsidRPr="007034A2" w:rsidRDefault="00F94546" w:rsidP="00F94546">
      <w:r w:rsidRPr="007034A2">
        <w:t xml:space="preserve">Production Manager: </w:t>
      </w:r>
      <w:r w:rsidRPr="007034A2">
        <w:tab/>
      </w:r>
      <w:r w:rsidRPr="007034A2">
        <w:tab/>
      </w:r>
      <w:r w:rsidRPr="007034A2">
        <w:tab/>
      </w:r>
      <w:r w:rsidRPr="007034A2">
        <w:tab/>
      </w:r>
      <w:r w:rsidR="007034A2">
        <w:tab/>
      </w:r>
      <w:r w:rsidRPr="007034A2">
        <w:t>Martin Bristow</w:t>
      </w:r>
    </w:p>
    <w:p w14:paraId="020DCB2E" w14:textId="77777777" w:rsidR="00F94546" w:rsidRDefault="00F94546" w:rsidP="00F94546">
      <w:r w:rsidRPr="007034A2">
        <w:t xml:space="preserve">Company Manager: </w:t>
      </w:r>
      <w:r w:rsidRPr="007034A2">
        <w:tab/>
      </w:r>
      <w:r w:rsidRPr="007034A2">
        <w:tab/>
      </w:r>
      <w:r w:rsidRPr="007034A2">
        <w:tab/>
      </w:r>
      <w:r w:rsidRPr="007034A2">
        <w:tab/>
      </w:r>
      <w:r w:rsidRPr="007034A2">
        <w:tab/>
        <w:t>Rebecca Henderson</w:t>
      </w:r>
    </w:p>
    <w:p w14:paraId="4CB8000E" w14:textId="77777777" w:rsidR="0033634F" w:rsidRPr="00DE2CD4" w:rsidRDefault="0033634F" w:rsidP="0033634F">
      <w:pPr>
        <w:rPr>
          <w:b/>
          <w:bCs/>
          <w:sz w:val="40"/>
          <w:szCs w:val="40"/>
          <w:u w:val="single"/>
        </w:rPr>
      </w:pPr>
    </w:p>
    <w:p w14:paraId="6AD09B70" w14:textId="77369315" w:rsidR="00674B79" w:rsidRDefault="00674B79" w:rsidP="0033634F">
      <w:pPr>
        <w:rPr>
          <w:b/>
          <w:bCs/>
          <w:u w:val="single"/>
        </w:rPr>
      </w:pPr>
      <w:r>
        <w:rPr>
          <w:b/>
          <w:bCs/>
          <w:u w:val="single"/>
        </w:rPr>
        <w:t>Rehearsal Schedule</w:t>
      </w:r>
    </w:p>
    <w:p w14:paraId="2BB5EFAA" w14:textId="5E852D3B" w:rsidR="000C3BB8" w:rsidRPr="00674B79" w:rsidRDefault="00DE2CD4" w:rsidP="0033634F">
      <w:pPr>
        <w:rPr>
          <w:b/>
          <w:bCs/>
          <w:color w:val="FF0000"/>
          <w:u w:val="single"/>
        </w:rPr>
      </w:pPr>
      <w:r>
        <w:rPr>
          <w:noProof/>
        </w:rPr>
        <mc:AlternateContent>
          <mc:Choice Requires="wpg">
            <w:drawing>
              <wp:anchor distT="0" distB="0" distL="114300" distR="114300" simplePos="0" relativeHeight="251658241" behindDoc="0" locked="0" layoutInCell="1" allowOverlap="1" wp14:anchorId="2B04C69A" wp14:editId="1F616E1B">
                <wp:simplePos x="0" y="0"/>
                <wp:positionH relativeFrom="margin">
                  <wp:align>left</wp:align>
                </wp:positionH>
                <wp:positionV relativeFrom="paragraph">
                  <wp:posOffset>494390</wp:posOffset>
                </wp:positionV>
                <wp:extent cx="6018663" cy="4026090"/>
                <wp:effectExtent l="0" t="0" r="1270" b="0"/>
                <wp:wrapThrough wrapText="bothSides">
                  <wp:wrapPolygon edited="0">
                    <wp:start x="10597" y="0"/>
                    <wp:lineTo x="0" y="0"/>
                    <wp:lineTo x="0" y="21464"/>
                    <wp:lineTo x="10802" y="21464"/>
                    <wp:lineTo x="21536" y="21259"/>
                    <wp:lineTo x="21536" y="0"/>
                    <wp:lineTo x="10597" y="0"/>
                  </wp:wrapPolygon>
                </wp:wrapThrough>
                <wp:docPr id="291135818" name="Group 1"/>
                <wp:cNvGraphicFramePr/>
                <a:graphic xmlns:a="http://schemas.openxmlformats.org/drawingml/2006/main">
                  <a:graphicData uri="http://schemas.microsoft.com/office/word/2010/wordprocessingGroup">
                    <wpg:wgp>
                      <wpg:cNvGrpSpPr/>
                      <wpg:grpSpPr>
                        <a:xfrm>
                          <a:off x="0" y="0"/>
                          <a:ext cx="6018663" cy="4026090"/>
                          <a:chOff x="0" y="0"/>
                          <a:chExt cx="3352800" cy="2164080"/>
                        </a:xfrm>
                      </wpg:grpSpPr>
                      <pic:pic xmlns:pic="http://schemas.openxmlformats.org/drawingml/2006/picture">
                        <pic:nvPicPr>
                          <pic:cNvPr id="24260095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661160" y="0"/>
                            <a:ext cx="1691640" cy="2133600"/>
                          </a:xfrm>
                          <a:prstGeom prst="rect">
                            <a:avLst/>
                          </a:prstGeom>
                        </pic:spPr>
                      </pic:pic>
                      <pic:pic xmlns:pic="http://schemas.openxmlformats.org/drawingml/2006/picture">
                        <pic:nvPicPr>
                          <pic:cNvPr id="2115618787"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5240"/>
                            <a:ext cx="1661160" cy="2148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7F9B06" id="Group 1" o:spid="_x0000_s1026" style="position:absolute;margin-left:0;margin-top:38.95pt;width:473.9pt;height:317pt;z-index:251658241;mso-position-horizontal:left;mso-position-horizontal-relative:margin;mso-width-relative:margin;mso-height-relative:margin" coordsize="33528,21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6611;width:16917;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">
                  <v:imagedata r:id="rId13" o:title=""/>
                </v:shape>
                <v:shape id="Picture 1" o:spid="_x0000_s1028" type="#_x0000_t75" style="position:absolute;top:152;width:16611;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">
                  <v:imagedata r:id="rId14" o:title=""/>
                </v:shape>
                <w10:wrap type="through" anchorx="margin"/>
              </v:group>
            </w:pict>
          </mc:Fallback>
        </mc:AlternateContent>
      </w:r>
      <w:r w:rsidR="00674B79" w:rsidRPr="00674B79">
        <w:rPr>
          <w:b/>
          <w:bCs/>
          <w:color w:val="FF0000"/>
          <w:u w:val="single"/>
        </w:rPr>
        <w:t>Dates and times are subject to change</w:t>
      </w:r>
      <w:r w:rsidR="00674B79">
        <w:rPr>
          <w:b/>
          <w:bCs/>
          <w:color w:val="FF0000"/>
          <w:u w:val="single"/>
        </w:rPr>
        <w:t xml:space="preserve">. Please note during Tech </w:t>
      </w:r>
      <w:r w:rsidR="00190CF0">
        <w:rPr>
          <w:b/>
          <w:bCs/>
          <w:color w:val="FF0000"/>
          <w:u w:val="single"/>
        </w:rPr>
        <w:t xml:space="preserve">weekends will be 3 session days. </w:t>
      </w:r>
    </w:p>
    <w:p w14:paraId="08E0C3B1" w14:textId="77777777" w:rsidR="0033634F" w:rsidRDefault="0033634F" w:rsidP="0033634F">
      <w:pPr>
        <w:rPr>
          <w:b/>
          <w:bCs/>
          <w:u w:val="single"/>
        </w:rPr>
      </w:pPr>
    </w:p>
    <w:p w14:paraId="31C01772" w14:textId="77777777" w:rsidR="0033634F" w:rsidRDefault="0033634F" w:rsidP="0033634F">
      <w:pPr>
        <w:rPr>
          <w:b/>
          <w:bCs/>
          <w:u w:val="single"/>
        </w:rPr>
      </w:pPr>
      <w:r w:rsidRPr="00AF5F77">
        <w:rPr>
          <w:b/>
          <w:bCs/>
          <w:u w:val="single"/>
        </w:rPr>
        <w:t xml:space="preserve">Who we are looking for </w:t>
      </w:r>
    </w:p>
    <w:p w14:paraId="31504875" w14:textId="77777777" w:rsidR="0033634F" w:rsidRPr="00531620" w:rsidRDefault="0033634F" w:rsidP="0033634F">
      <w:r w:rsidRPr="00531620">
        <w:lastRenderedPageBreak/>
        <w:t xml:space="preserve">• The Kings Theatre is committed to ensuring that casting reflects the diversity of our </w:t>
      </w:r>
      <w:proofErr w:type="gramStart"/>
      <w:r w:rsidRPr="00531620">
        <w:t>community</w:t>
      </w:r>
      <w:proofErr w:type="gramEnd"/>
      <w:r w:rsidRPr="00531620">
        <w:t xml:space="preserve"> and we are looking for performers from all backgrounds, genders, and ethnicities. </w:t>
      </w:r>
    </w:p>
    <w:p w14:paraId="403BB86B" w14:textId="2A6ACDC1" w:rsidR="009253AA" w:rsidRDefault="0033634F" w:rsidP="0033634F">
      <w:r w:rsidRPr="00531620">
        <w:t xml:space="preserve">• Only children aged 9-15 will be seen (must be 9 by audition day, no older than 15 on </w:t>
      </w:r>
      <w:r w:rsidR="00531620" w:rsidRPr="00531620">
        <w:t>20</w:t>
      </w:r>
      <w:r w:rsidR="00531620" w:rsidRPr="00531620">
        <w:rPr>
          <w:vertAlign w:val="superscript"/>
        </w:rPr>
        <w:t>TH</w:t>
      </w:r>
      <w:r w:rsidR="00531620" w:rsidRPr="00531620">
        <w:t xml:space="preserve"> April 2025</w:t>
      </w:r>
      <w:r w:rsidRPr="00531620">
        <w:t xml:space="preserve">). </w:t>
      </w:r>
    </w:p>
    <w:p w14:paraId="455A3920" w14:textId="586961E6" w:rsidR="00B501AB" w:rsidRPr="00531620" w:rsidRDefault="00B501AB" w:rsidP="00B501AB">
      <w:r w:rsidRPr="00531620">
        <w:t>• The</w:t>
      </w:r>
      <w:r>
        <w:t xml:space="preserve"> Production Team will be casting two teams of children</w:t>
      </w:r>
      <w:r w:rsidR="009D4C5B">
        <w:t xml:space="preserve">. The teams will perform in rotation over the </w:t>
      </w:r>
      <w:r w:rsidR="000C3BB8">
        <w:t>11 performances.</w:t>
      </w:r>
    </w:p>
    <w:p w14:paraId="772CF213" w14:textId="77777777" w:rsidR="0033634F" w:rsidRDefault="0033634F" w:rsidP="0033634F">
      <w:pPr>
        <w:rPr>
          <w:b/>
          <w:bCs/>
          <w:u w:val="single"/>
        </w:rPr>
      </w:pPr>
    </w:p>
    <w:p w14:paraId="124FC3C8" w14:textId="77777777" w:rsidR="0033634F" w:rsidRDefault="0033634F" w:rsidP="0033634F">
      <w:pPr>
        <w:rPr>
          <w:b/>
          <w:bCs/>
          <w:u w:val="single"/>
        </w:rPr>
      </w:pPr>
      <w:r w:rsidRPr="00AF5F77">
        <w:rPr>
          <w:b/>
          <w:bCs/>
          <w:u w:val="single"/>
        </w:rPr>
        <w:t xml:space="preserve">Registration </w:t>
      </w:r>
    </w:p>
    <w:p w14:paraId="19169352" w14:textId="0D4E4AB2" w:rsidR="0033634F" w:rsidRPr="00531620" w:rsidRDefault="0033634F" w:rsidP="0033634F">
      <w:r w:rsidRPr="00531620">
        <w:t>• The closing date for compulsory audition registration is end of day, Sunday</w:t>
      </w:r>
      <w:r w:rsidR="005D1CB2">
        <w:t xml:space="preserve"> </w:t>
      </w:r>
      <w:r w:rsidR="00531620" w:rsidRPr="00531620">
        <w:t>20th October 2024</w:t>
      </w:r>
      <w:r w:rsidRPr="00531620">
        <w:t xml:space="preserve">. </w:t>
      </w:r>
    </w:p>
    <w:p w14:paraId="121E6518" w14:textId="77777777" w:rsidR="0033634F" w:rsidRPr="00531620" w:rsidRDefault="0033634F" w:rsidP="0033634F">
      <w:r w:rsidRPr="00531620">
        <w:t>• The Kings Theatre reserves the right to close applications early if audition numbers exceed available audition spaces.</w:t>
      </w:r>
    </w:p>
    <w:p w14:paraId="3318F4F4" w14:textId="77777777" w:rsidR="0033634F" w:rsidRPr="00531620" w:rsidRDefault="0033634F" w:rsidP="0033634F">
      <w:r w:rsidRPr="00531620">
        <w:t xml:space="preserve">• You must register via the Kings website. No other way of registering will be accepted. </w:t>
      </w:r>
    </w:p>
    <w:p w14:paraId="5F7A070F" w14:textId="77777777" w:rsidR="0033634F" w:rsidRPr="00531620" w:rsidRDefault="0033634F" w:rsidP="0033634F">
      <w:r w:rsidRPr="00531620">
        <w:t xml:space="preserve">• You will then be contacted with details of the venue and time for auditions. </w:t>
      </w:r>
    </w:p>
    <w:p w14:paraId="676DC328" w14:textId="77777777" w:rsidR="0033634F" w:rsidRDefault="0033634F" w:rsidP="0033634F">
      <w:r w:rsidRPr="00531620">
        <w:t xml:space="preserve">• Parent/Guardians: If you have more than one child auditioning, please fill out a separate form for each child. </w:t>
      </w:r>
    </w:p>
    <w:p w14:paraId="76D08EBE" w14:textId="77777777" w:rsidR="008506D0" w:rsidRDefault="008506D0" w:rsidP="0033634F"/>
    <w:p w14:paraId="56DA0892" w14:textId="5DB1AB45" w:rsidR="008506D0" w:rsidRDefault="008506D0" w:rsidP="0033634F">
      <w:pPr>
        <w:rPr>
          <w:b/>
          <w:bCs/>
          <w:u w:val="single"/>
        </w:rPr>
      </w:pPr>
      <w:r>
        <w:rPr>
          <w:b/>
          <w:bCs/>
          <w:u w:val="single"/>
        </w:rPr>
        <w:t>Availability</w:t>
      </w:r>
    </w:p>
    <w:p w14:paraId="70857A45" w14:textId="77777777" w:rsidR="008506D0" w:rsidRDefault="008506D0" w:rsidP="0033634F">
      <w:r w:rsidRPr="008506D0">
        <w:t>Please note that all children selected MUST be available for all rehearsal dates and all assigned shows. This means that some dates will require time off school. By applying to audition, you as parent/guardian agree to this.</w:t>
      </w:r>
      <w:r>
        <w:t xml:space="preserve"> </w:t>
      </w:r>
    </w:p>
    <w:p w14:paraId="37EFA11F" w14:textId="514C2071" w:rsidR="008506D0" w:rsidRPr="008506D0" w:rsidRDefault="008506D0" w:rsidP="0033634F">
      <w:r w:rsidRPr="008506D0">
        <w:t>Non-attendance at rehearsals without the prior agreement of the Production Team will result in your child being withdrawn from the show. Agreement for absence will only be given in exceptional circumstances with evidence of the emergency provided. The Producer’s decision on this will be final.</w:t>
      </w:r>
    </w:p>
    <w:p w14:paraId="78E4C745" w14:textId="77777777" w:rsidR="0033634F" w:rsidRDefault="0033634F" w:rsidP="0033634F">
      <w:pPr>
        <w:rPr>
          <w:b/>
          <w:bCs/>
          <w:u w:val="single"/>
        </w:rPr>
      </w:pPr>
    </w:p>
    <w:p w14:paraId="3D750F16" w14:textId="77777777" w:rsidR="0033634F" w:rsidRDefault="0033634F" w:rsidP="0033634F">
      <w:pPr>
        <w:rPr>
          <w:b/>
          <w:bCs/>
          <w:u w:val="single"/>
        </w:rPr>
      </w:pPr>
      <w:r w:rsidRPr="00AF5F77">
        <w:rPr>
          <w:b/>
          <w:bCs/>
          <w:u w:val="single"/>
        </w:rPr>
        <w:t xml:space="preserve">Audition day information </w:t>
      </w:r>
    </w:p>
    <w:p w14:paraId="34448C63" w14:textId="4ADF9348" w:rsidR="0033634F" w:rsidRDefault="0033634F" w:rsidP="0033634F">
      <w:r w:rsidRPr="008F32FD">
        <w:t xml:space="preserve">• Auditions will be on Sunday </w:t>
      </w:r>
      <w:r w:rsidR="00531620" w:rsidRPr="008F32FD">
        <w:t>3</w:t>
      </w:r>
      <w:r w:rsidR="00531620" w:rsidRPr="008F32FD">
        <w:rPr>
          <w:vertAlign w:val="superscript"/>
        </w:rPr>
        <w:t>rd</w:t>
      </w:r>
      <w:r w:rsidR="00531620" w:rsidRPr="008F32FD">
        <w:t xml:space="preserve"> November 2024.</w:t>
      </w:r>
    </w:p>
    <w:p w14:paraId="535F9750" w14:textId="77777777" w:rsidR="00E27B4A" w:rsidRDefault="00E27B4A" w:rsidP="0033634F">
      <w:r w:rsidRPr="008F32FD">
        <w:t xml:space="preserve">• </w:t>
      </w:r>
      <w:r w:rsidRPr="00E27B4A">
        <w:t xml:space="preserve">Parents/Guardians will drop off their children and return at the collection time. You will then be informed if your child has been recalled. </w:t>
      </w:r>
    </w:p>
    <w:p w14:paraId="07726138" w14:textId="5C4B5672" w:rsidR="00E27B4A" w:rsidRPr="008F32FD" w:rsidRDefault="00E27B4A" w:rsidP="0033634F">
      <w:r w:rsidRPr="00E27B4A">
        <w:t xml:space="preserve">• Please be prepared to be available all day as recalls will be held for those selected from the first round of auditions. If this is the case, you will be informed of what time to return for the recall. </w:t>
      </w:r>
    </w:p>
    <w:p w14:paraId="6D3F60ED" w14:textId="77777777" w:rsidR="0033634F" w:rsidRPr="008F32FD" w:rsidRDefault="0033634F" w:rsidP="0033634F">
      <w:r w:rsidRPr="008F32FD">
        <w:t xml:space="preserve">• Please note anyone who arrives late will not be able to join the audition as this will disrupt the other auditionees. </w:t>
      </w:r>
    </w:p>
    <w:p w14:paraId="5DD46543" w14:textId="77777777" w:rsidR="00D744B9" w:rsidRDefault="00D744B9" w:rsidP="0033634F"/>
    <w:p w14:paraId="17AD6AEA" w14:textId="77FDC751" w:rsidR="008F32FD" w:rsidRPr="008F32FD" w:rsidRDefault="0033634F" w:rsidP="0033634F">
      <w:r w:rsidRPr="008F32FD">
        <w:t xml:space="preserve">• The audition panel will be: </w:t>
      </w:r>
    </w:p>
    <w:p w14:paraId="4AEF394A" w14:textId="77777777" w:rsidR="008F32FD" w:rsidRPr="008F32FD" w:rsidRDefault="0033634F" w:rsidP="008F32FD">
      <w:pPr>
        <w:ind w:left="142"/>
      </w:pPr>
      <w:r w:rsidRPr="008F32FD">
        <w:t xml:space="preserve">o Jack Edwards, </w:t>
      </w:r>
      <w:r w:rsidR="008F32FD" w:rsidRPr="008F32FD">
        <w:t xml:space="preserve">Artistic </w:t>
      </w:r>
      <w:proofErr w:type="gramStart"/>
      <w:r w:rsidRPr="008F32FD">
        <w:t>Director;</w:t>
      </w:r>
      <w:proofErr w:type="gramEnd"/>
      <w:r w:rsidRPr="008F32FD">
        <w:t xml:space="preserve"> </w:t>
      </w:r>
    </w:p>
    <w:p w14:paraId="74331A21" w14:textId="03833B41" w:rsidR="008F32FD" w:rsidRPr="008F32FD" w:rsidRDefault="008F32FD" w:rsidP="008F32FD">
      <w:pPr>
        <w:ind w:left="142"/>
      </w:pPr>
      <w:r w:rsidRPr="008F32FD">
        <w:t>o</w:t>
      </w:r>
      <w:r w:rsidRPr="008F32FD">
        <w:t xml:space="preserve"> Timothy Quinlan; Director</w:t>
      </w:r>
    </w:p>
    <w:p w14:paraId="3CD91FA9" w14:textId="77777777" w:rsidR="008F32FD" w:rsidRPr="008F32FD" w:rsidRDefault="0033634F" w:rsidP="008F32FD">
      <w:pPr>
        <w:ind w:left="142"/>
      </w:pPr>
      <w:r w:rsidRPr="008F32FD">
        <w:t xml:space="preserve">o </w:t>
      </w:r>
      <w:r w:rsidR="008F32FD" w:rsidRPr="008F32FD">
        <w:t>Harry Wells</w:t>
      </w:r>
      <w:r w:rsidRPr="008F32FD">
        <w:t xml:space="preserve">, Musical </w:t>
      </w:r>
      <w:proofErr w:type="gramStart"/>
      <w:r w:rsidRPr="008F32FD">
        <w:t>Director;</w:t>
      </w:r>
      <w:proofErr w:type="gramEnd"/>
      <w:r w:rsidRPr="008F32FD">
        <w:t xml:space="preserve"> </w:t>
      </w:r>
    </w:p>
    <w:p w14:paraId="0524F089" w14:textId="4580F0AF" w:rsidR="0033634F" w:rsidRDefault="0033634F" w:rsidP="008F32FD">
      <w:pPr>
        <w:ind w:left="142"/>
      </w:pPr>
      <w:r w:rsidRPr="008F32FD">
        <w:t xml:space="preserve">o </w:t>
      </w:r>
      <w:r w:rsidR="008F32FD" w:rsidRPr="008F32FD">
        <w:t>Ellie Thomas</w:t>
      </w:r>
      <w:r w:rsidRPr="008F32FD">
        <w:t xml:space="preserve">, </w:t>
      </w:r>
      <w:proofErr w:type="gramStart"/>
      <w:r w:rsidRPr="008F32FD">
        <w:t>Choreographer;</w:t>
      </w:r>
      <w:proofErr w:type="gramEnd"/>
      <w:r w:rsidRPr="008F32FD">
        <w:t xml:space="preserve"> </w:t>
      </w:r>
    </w:p>
    <w:p w14:paraId="2E0F51B2" w14:textId="77777777" w:rsidR="00D744B9" w:rsidRPr="008F32FD" w:rsidRDefault="00D744B9" w:rsidP="008F32FD">
      <w:pPr>
        <w:ind w:left="142"/>
      </w:pPr>
    </w:p>
    <w:p w14:paraId="45827165" w14:textId="77777777" w:rsidR="0033634F" w:rsidRPr="008F32FD" w:rsidRDefault="0033634F" w:rsidP="0033634F">
      <w:r w:rsidRPr="008F32FD">
        <w:t xml:space="preserve">• Taking photos or videos during the audition process is not permitted. </w:t>
      </w:r>
    </w:p>
    <w:p w14:paraId="374A7DD6" w14:textId="4AB21422" w:rsidR="0033634F" w:rsidRDefault="0033634F" w:rsidP="0033634F">
      <w:r w:rsidRPr="008F32FD">
        <w:t xml:space="preserve">• By auditioning you are giving consent for photos and videos captured by The Kings Theatre on the day, to be used for promotional purposes. </w:t>
      </w:r>
    </w:p>
    <w:p w14:paraId="325E6A8C" w14:textId="77777777" w:rsidR="00C5348D" w:rsidRDefault="00C5348D" w:rsidP="0033634F"/>
    <w:p w14:paraId="5335B839" w14:textId="77777777" w:rsidR="00C5348D" w:rsidRDefault="00C5348D" w:rsidP="0033634F"/>
    <w:p w14:paraId="666E0564" w14:textId="77777777" w:rsidR="00C5348D" w:rsidRDefault="00C5348D" w:rsidP="0033634F"/>
    <w:p w14:paraId="778B2857" w14:textId="77777777" w:rsidR="00C5348D" w:rsidRPr="00C5348D" w:rsidRDefault="00C5348D" w:rsidP="0033634F"/>
    <w:p w14:paraId="05090886" w14:textId="77777777" w:rsidR="008F32FD" w:rsidRDefault="0033634F" w:rsidP="0033634F">
      <w:pPr>
        <w:rPr>
          <w:b/>
          <w:bCs/>
          <w:u w:val="single"/>
        </w:rPr>
      </w:pPr>
      <w:r w:rsidRPr="00AF5F77">
        <w:rPr>
          <w:b/>
          <w:bCs/>
          <w:u w:val="single"/>
        </w:rPr>
        <w:t xml:space="preserve">What to expect on Audition Day </w:t>
      </w:r>
    </w:p>
    <w:p w14:paraId="68D91527" w14:textId="77777777" w:rsidR="008F32FD" w:rsidRDefault="0033634F" w:rsidP="0033634F">
      <w:pPr>
        <w:rPr>
          <w:b/>
          <w:bCs/>
          <w:u w:val="single"/>
        </w:rPr>
      </w:pPr>
      <w:r w:rsidRPr="00AF5F77">
        <w:rPr>
          <w:b/>
          <w:bCs/>
          <w:u w:val="single"/>
        </w:rPr>
        <w:t>Audition, Round One:</w:t>
      </w:r>
    </w:p>
    <w:p w14:paraId="41694966" w14:textId="75E6264E" w:rsidR="00C366CF" w:rsidRDefault="0033634F" w:rsidP="0033634F">
      <w:r w:rsidRPr="007433AF">
        <w:t xml:space="preserve"> • For the </w:t>
      </w:r>
      <w:proofErr w:type="gramStart"/>
      <w:r w:rsidRPr="007433AF">
        <w:t>first round</w:t>
      </w:r>
      <w:proofErr w:type="gramEnd"/>
      <w:r w:rsidRPr="007433AF">
        <w:t xml:space="preserve"> </w:t>
      </w:r>
      <w:r w:rsidR="00E6161B">
        <w:t>children</w:t>
      </w:r>
      <w:r w:rsidRPr="007433AF">
        <w:t xml:space="preserve"> will be taught a piece of choreography during the session </w:t>
      </w:r>
      <w:r w:rsidR="00E6161B">
        <w:t>and</w:t>
      </w:r>
      <w:r w:rsidRPr="007433AF">
        <w:t xml:space="preserve"> will be asked to perform</w:t>
      </w:r>
      <w:r w:rsidR="00E75460">
        <w:t xml:space="preserve"> it</w:t>
      </w:r>
      <w:r w:rsidRPr="007433AF">
        <w:t xml:space="preserve">. </w:t>
      </w:r>
    </w:p>
    <w:p w14:paraId="0671429B" w14:textId="77777777" w:rsidR="00E75460" w:rsidRDefault="00E75460" w:rsidP="0033634F">
      <w:r w:rsidRPr="007433AF">
        <w:t xml:space="preserve">• </w:t>
      </w:r>
      <w:r w:rsidRPr="00E75460">
        <w:t xml:space="preserve">Children should come in dance wear or clothes they can move freely in. Dance footwear (or appropriate enclosed footwear) must be worn, no bare feet, Crocs or Uggs. </w:t>
      </w:r>
    </w:p>
    <w:p w14:paraId="2F956745" w14:textId="2B5D0FA5" w:rsidR="00C366CF" w:rsidRDefault="0033634F" w:rsidP="0033634F">
      <w:r w:rsidRPr="007433AF">
        <w:t xml:space="preserve">• If </w:t>
      </w:r>
      <w:r w:rsidR="00E75460">
        <w:t>they</w:t>
      </w:r>
      <w:r w:rsidRPr="007433AF">
        <w:t xml:space="preserve"> are successful</w:t>
      </w:r>
      <w:r w:rsidR="00AC2772">
        <w:t xml:space="preserve"> </w:t>
      </w:r>
      <w:r w:rsidRPr="007433AF">
        <w:t xml:space="preserve">in this first round </w:t>
      </w:r>
      <w:r w:rsidR="00E75460">
        <w:t>they</w:t>
      </w:r>
      <w:r w:rsidRPr="007433AF">
        <w:t xml:space="preserve"> will be asked to attend a recall later in the day. </w:t>
      </w:r>
    </w:p>
    <w:p w14:paraId="7EEF0334" w14:textId="1F4D2D20" w:rsidR="00AC2772" w:rsidRDefault="00C5348D" w:rsidP="0033634F">
      <w:r w:rsidRPr="007433AF">
        <w:t xml:space="preserve">• </w:t>
      </w:r>
      <w:r w:rsidR="00AC2772" w:rsidRPr="00AC2772">
        <w:t>On application you will have confirmed if your child wishes to be seen for the Ensemble if not successful fo</w:t>
      </w:r>
      <w:r w:rsidR="00AC2772">
        <w:t>r a named role</w:t>
      </w:r>
      <w:r w:rsidR="00AC2772" w:rsidRPr="00AC2772">
        <w:t xml:space="preserve">. Please note if this is the case you </w:t>
      </w:r>
      <w:proofErr w:type="spellStart"/>
      <w:r w:rsidR="00AC2772" w:rsidRPr="00AC2772">
        <w:t>wont</w:t>
      </w:r>
      <w:proofErr w:type="spellEnd"/>
      <w:r w:rsidR="00AC2772" w:rsidRPr="00AC2772">
        <w:t xml:space="preserve"> necessarily be notified if/when they are unsuccessful for the </w:t>
      </w:r>
      <w:r w:rsidR="00D64871">
        <w:t>named roles</w:t>
      </w:r>
      <w:r w:rsidR="00AC2772" w:rsidRPr="00AC2772">
        <w:t xml:space="preserve"> but still being considered for the Ensemble.</w:t>
      </w:r>
    </w:p>
    <w:p w14:paraId="58613889" w14:textId="6EC8E117" w:rsidR="00C5348D" w:rsidRDefault="00C5348D" w:rsidP="00C5348D">
      <w:r w:rsidRPr="007433AF">
        <w:t xml:space="preserve">• </w:t>
      </w:r>
      <w:r w:rsidRPr="00C5348D">
        <w:t>Please remind your child if they are not successful this time, not to be upset or demotivated as there will always be other opportunities. We at The Kings will also reassure them.</w:t>
      </w:r>
    </w:p>
    <w:p w14:paraId="74C583E1" w14:textId="77777777" w:rsidR="00C5348D" w:rsidRPr="007433AF" w:rsidRDefault="00C5348D" w:rsidP="0033634F"/>
    <w:p w14:paraId="63464548" w14:textId="77777777" w:rsidR="00C366CF" w:rsidRDefault="00C366CF" w:rsidP="0033634F">
      <w:pPr>
        <w:rPr>
          <w:b/>
          <w:bCs/>
          <w:u w:val="single"/>
        </w:rPr>
      </w:pPr>
    </w:p>
    <w:p w14:paraId="77D8542C" w14:textId="4BB0A67F" w:rsidR="00C366CF" w:rsidRDefault="0033634F" w:rsidP="0033634F">
      <w:pPr>
        <w:rPr>
          <w:b/>
          <w:bCs/>
          <w:u w:val="single"/>
        </w:rPr>
      </w:pPr>
      <w:r w:rsidRPr="00AF5F77">
        <w:rPr>
          <w:b/>
          <w:bCs/>
          <w:u w:val="single"/>
        </w:rPr>
        <w:t>Audition, Recall</w:t>
      </w:r>
      <w:r w:rsidR="00C366CF">
        <w:rPr>
          <w:b/>
          <w:bCs/>
          <w:u w:val="single"/>
        </w:rPr>
        <w:t>:</w:t>
      </w:r>
    </w:p>
    <w:p w14:paraId="28E016EB" w14:textId="77777777" w:rsidR="007433AF" w:rsidRPr="007433AF" w:rsidRDefault="0033634F" w:rsidP="007433AF">
      <w:r w:rsidRPr="007433AF">
        <w:t xml:space="preserve">• Below along with character descriptions, you will be </w:t>
      </w:r>
      <w:proofErr w:type="gramStart"/>
      <w:r w:rsidR="007433AF" w:rsidRPr="007433AF">
        <w:t>see</w:t>
      </w:r>
      <w:proofErr w:type="gramEnd"/>
      <w:r w:rsidR="007433AF" w:rsidRPr="007433AF">
        <w:t xml:space="preserve"> what Songs / Sides are required for audition</w:t>
      </w:r>
    </w:p>
    <w:p w14:paraId="547DB0BC" w14:textId="419F7394" w:rsidR="00C366CF" w:rsidRPr="007433AF" w:rsidRDefault="007433AF" w:rsidP="007433AF">
      <w:r w:rsidRPr="007433AF">
        <w:t xml:space="preserve">• </w:t>
      </w:r>
      <w:r w:rsidRPr="007433AF">
        <w:t>S</w:t>
      </w:r>
      <w:r w:rsidR="0033634F" w:rsidRPr="007433AF">
        <w:t>ides, sheet music and tracks for individual roles as well as ensemble</w:t>
      </w:r>
      <w:r w:rsidRPr="007433AF">
        <w:t xml:space="preserve"> can be downloaded on the Kings Website</w:t>
      </w:r>
      <w:r w:rsidR="0033634F" w:rsidRPr="007433AF">
        <w:t xml:space="preserve">. </w:t>
      </w:r>
    </w:p>
    <w:p w14:paraId="659EC44D" w14:textId="77777777" w:rsidR="00C73F81" w:rsidRDefault="00C73F81" w:rsidP="0033634F">
      <w:r w:rsidRPr="007433AF">
        <w:t xml:space="preserve">• </w:t>
      </w:r>
      <w:r w:rsidRPr="00C73F81">
        <w:t>Recall times will be given</w:t>
      </w:r>
      <w:r>
        <w:t xml:space="preserve"> on the day</w:t>
      </w:r>
      <w:r w:rsidRPr="00C73F81">
        <w:t xml:space="preserve">, please only arrive at your allotted time. </w:t>
      </w:r>
    </w:p>
    <w:p w14:paraId="176FEB19" w14:textId="77777777" w:rsidR="00C73F81" w:rsidRDefault="00C73F81" w:rsidP="0033634F">
      <w:r w:rsidRPr="00C73F81">
        <w:t xml:space="preserve">• Please ensure your child is ready to perform to their best ability, vocally, physically and acting-wise for the Panel. </w:t>
      </w:r>
    </w:p>
    <w:p w14:paraId="6E48A55A" w14:textId="4EEA8EAA" w:rsidR="009F43DF" w:rsidRDefault="00C73F81" w:rsidP="0033634F">
      <w:r w:rsidRPr="00C73F81">
        <w:t>• During this stage, parents may be required to remain on site as cuts may be made throughout this session.</w:t>
      </w:r>
    </w:p>
    <w:p w14:paraId="13B4636B" w14:textId="77777777" w:rsidR="00E841E9" w:rsidRPr="007433AF" w:rsidRDefault="00E841E9" w:rsidP="00E841E9">
      <w:r w:rsidRPr="007433AF">
        <w:t xml:space="preserve">• </w:t>
      </w:r>
      <w:r w:rsidRPr="00AC2772">
        <w:t>On application you will have confirmed if your child wishes to be seen for the Ensemble if not successful fo</w:t>
      </w:r>
      <w:r>
        <w:t>r a named role</w:t>
      </w:r>
      <w:r w:rsidRPr="00AC2772">
        <w:t xml:space="preserve">. Please note if this is the case you </w:t>
      </w:r>
      <w:proofErr w:type="spellStart"/>
      <w:r w:rsidRPr="00AC2772">
        <w:t>wont</w:t>
      </w:r>
      <w:proofErr w:type="spellEnd"/>
      <w:r w:rsidRPr="00AC2772">
        <w:t xml:space="preserve"> necessarily be notified if/when they are unsuccessful for the </w:t>
      </w:r>
      <w:r>
        <w:t>named roles</w:t>
      </w:r>
      <w:r w:rsidRPr="00AC2772">
        <w:t xml:space="preserve"> but still being considered for the Ensemble.</w:t>
      </w:r>
    </w:p>
    <w:p w14:paraId="61018E13" w14:textId="77777777" w:rsidR="00E841E9" w:rsidRDefault="00E841E9" w:rsidP="0033634F"/>
    <w:p w14:paraId="3FD030D1" w14:textId="77777777" w:rsidR="00C73F81" w:rsidRDefault="00C73F81" w:rsidP="0033634F"/>
    <w:p w14:paraId="32DAC74A" w14:textId="4119E827" w:rsidR="009F43DF" w:rsidRDefault="009F43DF" w:rsidP="0033634F">
      <w:pPr>
        <w:rPr>
          <w:b/>
          <w:bCs/>
          <w:u w:val="single"/>
        </w:rPr>
      </w:pPr>
      <w:r>
        <w:rPr>
          <w:b/>
          <w:bCs/>
          <w:u w:val="single"/>
        </w:rPr>
        <w:t>If successful at audition:</w:t>
      </w:r>
    </w:p>
    <w:p w14:paraId="0DAC2759" w14:textId="77777777" w:rsidR="009F43DF" w:rsidRDefault="009F43DF" w:rsidP="009F43DF">
      <w:r w:rsidRPr="00E27B4A">
        <w:t xml:space="preserve">• If your child is selected, you will have to provide all the information required for licensing within a week of accepting. </w:t>
      </w:r>
    </w:p>
    <w:p w14:paraId="1F9484F4" w14:textId="19EBFF41" w:rsidR="009F43DF" w:rsidRDefault="009F43DF" w:rsidP="009F43DF">
      <w:r w:rsidRPr="00E27B4A">
        <w:t>• The Designated Safeguarding Lead (DSL) and Head Chaperone will be Rebecca Henderson.</w:t>
      </w:r>
    </w:p>
    <w:p w14:paraId="2665A758" w14:textId="6DC953FB" w:rsidR="00D744B9" w:rsidRPr="008F32FD" w:rsidRDefault="00D744B9" w:rsidP="009F43DF">
      <w:r w:rsidRPr="00E27B4A">
        <w:t xml:space="preserve">• </w:t>
      </w:r>
      <w:r w:rsidRPr="00D744B9">
        <w:t>Licensed chaperones will be appointed for rehearsals and the performances. If any parent/guardian who has a child performing would be interested in volunteering to become a licensed chaperone, details of how to apply for a license can be found on the relevant council websites.</w:t>
      </w:r>
    </w:p>
    <w:p w14:paraId="1A71ECC2" w14:textId="77777777" w:rsidR="009F43DF" w:rsidRPr="009F43DF" w:rsidRDefault="009F43DF" w:rsidP="0033634F">
      <w:pPr>
        <w:rPr>
          <w:b/>
          <w:bCs/>
          <w:u w:val="single"/>
        </w:rPr>
      </w:pPr>
    </w:p>
    <w:p w14:paraId="05874447" w14:textId="77777777" w:rsidR="00FE3FC4" w:rsidRDefault="00FE3FC4" w:rsidP="00F94546"/>
    <w:p w14:paraId="07790E52" w14:textId="77777777" w:rsidR="00C5348D" w:rsidRDefault="00C5348D" w:rsidP="00F94546"/>
    <w:p w14:paraId="5970F9FC" w14:textId="77777777" w:rsidR="00C5348D" w:rsidRDefault="00C5348D" w:rsidP="00F94546"/>
    <w:p w14:paraId="6983040E" w14:textId="77777777" w:rsidR="00C5348D" w:rsidRDefault="00C5348D" w:rsidP="00F94546"/>
    <w:p w14:paraId="23321D76" w14:textId="77777777" w:rsidR="00C5348D" w:rsidRDefault="00C5348D" w:rsidP="00F94546"/>
    <w:p w14:paraId="420680D8" w14:textId="77777777" w:rsidR="00C5348D" w:rsidRDefault="00C5348D" w:rsidP="00F94546"/>
    <w:p w14:paraId="396FD4D3" w14:textId="77777777" w:rsidR="00C5348D" w:rsidRDefault="00C5348D" w:rsidP="00F94546"/>
    <w:p w14:paraId="5A909FFA" w14:textId="31FDE915" w:rsidR="00FE3FC4" w:rsidRPr="00FE3FC4" w:rsidRDefault="00FE3FC4" w:rsidP="00F94546">
      <w:pPr>
        <w:rPr>
          <w:b/>
          <w:bCs/>
          <w:u w:val="single"/>
        </w:rPr>
      </w:pPr>
      <w:r>
        <w:rPr>
          <w:b/>
          <w:bCs/>
          <w:u w:val="single"/>
        </w:rPr>
        <w:lastRenderedPageBreak/>
        <w:t>Roles</w:t>
      </w:r>
    </w:p>
    <w:p w14:paraId="23F0D6C5" w14:textId="77777777" w:rsidR="00F94546" w:rsidRDefault="00F94546"/>
    <w:tbl>
      <w:tblPr>
        <w:tblStyle w:val="TableGrid"/>
        <w:tblW w:w="0" w:type="auto"/>
        <w:tblLook w:val="04A0" w:firstRow="1" w:lastRow="0" w:firstColumn="1" w:lastColumn="0" w:noHBand="0" w:noVBand="1"/>
      </w:tblPr>
      <w:tblGrid>
        <w:gridCol w:w="3004"/>
        <w:gridCol w:w="3006"/>
        <w:gridCol w:w="3006"/>
      </w:tblGrid>
      <w:tr w:rsidR="00D019EF" w14:paraId="5D6E5CB3" w14:textId="77777777" w:rsidTr="003A7DD4">
        <w:tc>
          <w:tcPr>
            <w:tcW w:w="3004" w:type="dxa"/>
          </w:tcPr>
          <w:p w14:paraId="4471D174" w14:textId="03E8BBCB" w:rsidR="00D019EF" w:rsidRDefault="00D019EF">
            <w:r>
              <w:t>ROLE</w:t>
            </w:r>
          </w:p>
        </w:tc>
        <w:tc>
          <w:tcPr>
            <w:tcW w:w="3006" w:type="dxa"/>
          </w:tcPr>
          <w:p w14:paraId="5D7D315F" w14:textId="11F0A995" w:rsidR="00D019EF" w:rsidRDefault="00C77408">
            <w:r>
              <w:t>VOCAL RANGE AND AUDITION SONG(S)</w:t>
            </w:r>
          </w:p>
        </w:tc>
        <w:tc>
          <w:tcPr>
            <w:tcW w:w="3006" w:type="dxa"/>
          </w:tcPr>
          <w:p w14:paraId="26DBE85F" w14:textId="51EB68F8" w:rsidR="00D019EF" w:rsidRDefault="00F94546">
            <w:r>
              <w:t xml:space="preserve">AUDITION </w:t>
            </w:r>
            <w:r w:rsidR="00D019EF">
              <w:t>SCENE</w:t>
            </w:r>
            <w:r w:rsidR="00C77408">
              <w:t>(S)</w:t>
            </w:r>
          </w:p>
        </w:tc>
      </w:tr>
      <w:tr w:rsidR="00D019EF" w14:paraId="25D5E9EE" w14:textId="77777777" w:rsidTr="003A7DD4">
        <w:tc>
          <w:tcPr>
            <w:tcW w:w="3004" w:type="dxa"/>
          </w:tcPr>
          <w:p w14:paraId="6DE73736" w14:textId="78128DC1" w:rsidR="00D019EF" w:rsidRPr="003A7DD4" w:rsidRDefault="00D019EF">
            <w:r w:rsidRPr="003A7DD4">
              <w:t>ANNI</w:t>
            </w:r>
            <w:r w:rsidR="000E4A84">
              <w:t>E Playing Age of 11.</w:t>
            </w:r>
            <w:r w:rsidRPr="003A7DD4">
              <w:t xml:space="preserve"> </w:t>
            </w:r>
            <w:r w:rsidR="000E4A84">
              <w:t>G</w:t>
            </w:r>
            <w:r w:rsidRPr="003A7DD4">
              <w:t>ritty, mature</w:t>
            </w:r>
            <w:r w:rsidR="000E4A84">
              <w:t xml:space="preserve"> and </w:t>
            </w:r>
            <w:r w:rsidRPr="003A7DD4">
              <w:t>fearless</w:t>
            </w:r>
          </w:p>
        </w:tc>
        <w:tc>
          <w:tcPr>
            <w:tcW w:w="3006" w:type="dxa"/>
          </w:tcPr>
          <w:p w14:paraId="1E6A34A9" w14:textId="77777777" w:rsidR="00D019EF" w:rsidRPr="003A7DD4" w:rsidRDefault="003A7DD4">
            <w:r w:rsidRPr="003A7DD4">
              <w:t>Mezzo Soprano</w:t>
            </w:r>
          </w:p>
          <w:p w14:paraId="35AEA28A" w14:textId="77777777" w:rsidR="003A7DD4" w:rsidRPr="003A7DD4" w:rsidRDefault="003A7DD4" w:rsidP="003A7DD4">
            <w:pPr>
              <w:numPr>
                <w:ilvl w:val="0"/>
                <w:numId w:val="1"/>
              </w:numPr>
            </w:pPr>
            <w:r w:rsidRPr="003A7DD4">
              <w:t xml:space="preserve">Tomorrow b.50-End </w:t>
            </w:r>
          </w:p>
          <w:p w14:paraId="5A3DF9F1" w14:textId="56204C26" w:rsidR="003A7DD4" w:rsidRPr="003A7DD4" w:rsidRDefault="003A7DD4" w:rsidP="00C5348D">
            <w:pPr>
              <w:numPr>
                <w:ilvl w:val="0"/>
                <w:numId w:val="1"/>
              </w:numPr>
            </w:pPr>
            <w:r w:rsidRPr="003A7DD4">
              <w:t xml:space="preserve">Maybe b.28-35 </w:t>
            </w:r>
          </w:p>
        </w:tc>
        <w:tc>
          <w:tcPr>
            <w:tcW w:w="3006" w:type="dxa"/>
          </w:tcPr>
          <w:p w14:paraId="16AA7EFA" w14:textId="19D4C108" w:rsidR="00D019EF" w:rsidRPr="003A7DD4" w:rsidRDefault="00CF7661">
            <w:r w:rsidRPr="003A7DD4">
              <w:t>Pg 1-4</w:t>
            </w:r>
            <w:r w:rsidR="00673006" w:rsidRPr="003A7DD4">
              <w:t>, 34-39, 49-53</w:t>
            </w:r>
          </w:p>
        </w:tc>
      </w:tr>
      <w:tr w:rsidR="00D019EF" w14:paraId="33C48E62" w14:textId="77777777" w:rsidTr="003A7DD4">
        <w:tc>
          <w:tcPr>
            <w:tcW w:w="3004" w:type="dxa"/>
          </w:tcPr>
          <w:p w14:paraId="1A7C1047" w14:textId="06A4818B" w:rsidR="00D019EF" w:rsidRDefault="00D019EF">
            <w:r>
              <w:t xml:space="preserve">MOLLY, </w:t>
            </w:r>
            <w:r w:rsidR="00BF24D7">
              <w:t>a young orphan</w:t>
            </w:r>
            <w:r>
              <w:t xml:space="preserve"> has real sadness but she’s full of life</w:t>
            </w:r>
            <w:r w:rsidR="000E4A84">
              <w:t xml:space="preserve">.  Should </w:t>
            </w:r>
            <w:r w:rsidR="00710C4C">
              <w:t>look</w:t>
            </w:r>
            <w:r w:rsidR="000E4A84">
              <w:t xml:space="preserve"> six</w:t>
            </w:r>
            <w:r w:rsidR="00710C4C">
              <w:t xml:space="preserve"> years old.</w:t>
            </w:r>
          </w:p>
        </w:tc>
        <w:tc>
          <w:tcPr>
            <w:tcW w:w="3006" w:type="dxa"/>
          </w:tcPr>
          <w:p w14:paraId="5DBF560B" w14:textId="2C3F615B" w:rsidR="00D019EF" w:rsidRDefault="003A7DD4" w:rsidP="00D019EF">
            <w:r>
              <w:t>Mezzo Soprano</w:t>
            </w:r>
          </w:p>
          <w:p w14:paraId="2247F593" w14:textId="77777777" w:rsidR="003A7DD4" w:rsidRPr="003A7DD4" w:rsidRDefault="003A7DD4" w:rsidP="003A7DD4">
            <w:pPr>
              <w:numPr>
                <w:ilvl w:val="0"/>
                <w:numId w:val="2"/>
              </w:numPr>
            </w:pPr>
            <w:r w:rsidRPr="003A7DD4">
              <w:t xml:space="preserve">Dressed (Children) – b.70-End </w:t>
            </w:r>
          </w:p>
          <w:p w14:paraId="24892BD7" w14:textId="3F88DF5F" w:rsidR="00D019EF" w:rsidRDefault="003A7DD4" w:rsidP="003A7DD4">
            <w:pPr>
              <w:numPr>
                <w:ilvl w:val="0"/>
                <w:numId w:val="2"/>
              </w:numPr>
            </w:pPr>
            <w:r w:rsidRPr="003A7DD4">
              <w:t xml:space="preserve">Hard Knock Life Reprise b.2-9 </w:t>
            </w:r>
          </w:p>
        </w:tc>
        <w:tc>
          <w:tcPr>
            <w:tcW w:w="3006" w:type="dxa"/>
          </w:tcPr>
          <w:p w14:paraId="3D63ABDA" w14:textId="40273195" w:rsidR="00D019EF" w:rsidRDefault="00CF7661">
            <w:r>
              <w:t>Pg 1-4</w:t>
            </w:r>
          </w:p>
        </w:tc>
      </w:tr>
      <w:tr w:rsidR="00D019EF" w14:paraId="63EAB767" w14:textId="77777777" w:rsidTr="003A7DD4">
        <w:tc>
          <w:tcPr>
            <w:tcW w:w="3004" w:type="dxa"/>
          </w:tcPr>
          <w:p w14:paraId="16970452" w14:textId="7DA626F3" w:rsidR="00D019EF" w:rsidRDefault="00D019EF">
            <w:r>
              <w:t>PEPPER, the tough one, commanding</w:t>
            </w:r>
            <w:r w:rsidR="00710C4C">
              <w:t xml:space="preserve">. </w:t>
            </w:r>
          </w:p>
        </w:tc>
        <w:tc>
          <w:tcPr>
            <w:tcW w:w="3006" w:type="dxa"/>
          </w:tcPr>
          <w:p w14:paraId="749E0663" w14:textId="77777777" w:rsidR="003A7DD4" w:rsidRDefault="003A7DD4" w:rsidP="003A7DD4">
            <w:r>
              <w:t>Mezzo Soprano</w:t>
            </w:r>
          </w:p>
          <w:p w14:paraId="6D67FB06" w14:textId="77777777" w:rsidR="003A7DD4" w:rsidRPr="003A7DD4" w:rsidRDefault="003A7DD4" w:rsidP="003A7DD4">
            <w:pPr>
              <w:numPr>
                <w:ilvl w:val="0"/>
                <w:numId w:val="2"/>
              </w:numPr>
            </w:pPr>
            <w:r w:rsidRPr="003A7DD4">
              <w:t xml:space="preserve">Dressed (Children) – b.70-End </w:t>
            </w:r>
          </w:p>
          <w:p w14:paraId="3A8D728A" w14:textId="421DBEC9" w:rsidR="00D019EF" w:rsidRDefault="003A7DD4" w:rsidP="00C5348D">
            <w:pPr>
              <w:pStyle w:val="ListParagraph"/>
              <w:numPr>
                <w:ilvl w:val="0"/>
                <w:numId w:val="2"/>
              </w:numPr>
            </w:pPr>
            <w:r w:rsidRPr="003A7DD4">
              <w:t>Hard Knock Life</w:t>
            </w:r>
            <w:r w:rsidR="00F94546">
              <w:t xml:space="preserve"> </w:t>
            </w:r>
            <w:r w:rsidRPr="003A7DD4">
              <w:t>Reprise b.2-9</w:t>
            </w:r>
          </w:p>
        </w:tc>
        <w:tc>
          <w:tcPr>
            <w:tcW w:w="3006" w:type="dxa"/>
          </w:tcPr>
          <w:p w14:paraId="5F6FED2D" w14:textId="3AA5F32D" w:rsidR="00D019EF" w:rsidRDefault="00CF7661">
            <w:r>
              <w:t>Pg 1-4</w:t>
            </w:r>
          </w:p>
        </w:tc>
      </w:tr>
      <w:tr w:rsidR="00D019EF" w14:paraId="045F1A97" w14:textId="77777777" w:rsidTr="003A7DD4">
        <w:tc>
          <w:tcPr>
            <w:tcW w:w="3004" w:type="dxa"/>
          </w:tcPr>
          <w:p w14:paraId="3E8AE560" w14:textId="6A31266B" w:rsidR="00D019EF" w:rsidRDefault="00D019EF">
            <w:r>
              <w:t>DUFFY, the oldest</w:t>
            </w:r>
            <w:r w:rsidR="00710C4C">
              <w:t>.</w:t>
            </w:r>
          </w:p>
        </w:tc>
        <w:tc>
          <w:tcPr>
            <w:tcW w:w="3006" w:type="dxa"/>
          </w:tcPr>
          <w:p w14:paraId="5322A9CC" w14:textId="77777777" w:rsidR="003A7DD4" w:rsidRDefault="003A7DD4" w:rsidP="003A7DD4">
            <w:r>
              <w:t>Mezzo Soprano</w:t>
            </w:r>
          </w:p>
          <w:p w14:paraId="73D8E7E0" w14:textId="77777777" w:rsidR="003A7DD4" w:rsidRPr="003A7DD4" w:rsidRDefault="003A7DD4" w:rsidP="003A7DD4">
            <w:pPr>
              <w:numPr>
                <w:ilvl w:val="0"/>
                <w:numId w:val="2"/>
              </w:numPr>
            </w:pPr>
            <w:r w:rsidRPr="003A7DD4">
              <w:t xml:space="preserve">Dressed (Children) – b.70-End </w:t>
            </w:r>
          </w:p>
          <w:p w14:paraId="718E707C" w14:textId="2424F465" w:rsidR="00D019EF" w:rsidRDefault="003A7DD4" w:rsidP="00C5348D">
            <w:pPr>
              <w:pStyle w:val="ListParagraph"/>
              <w:numPr>
                <w:ilvl w:val="0"/>
                <w:numId w:val="2"/>
              </w:numPr>
            </w:pPr>
            <w:r w:rsidRPr="003A7DD4">
              <w:t>Hard Knock Life Reprise b.2-9</w:t>
            </w:r>
          </w:p>
        </w:tc>
        <w:tc>
          <w:tcPr>
            <w:tcW w:w="3006" w:type="dxa"/>
          </w:tcPr>
          <w:p w14:paraId="007E325F" w14:textId="0B6EDB38" w:rsidR="00D019EF" w:rsidRDefault="00CF7661">
            <w:r>
              <w:t>Pg 1-4</w:t>
            </w:r>
          </w:p>
        </w:tc>
      </w:tr>
      <w:tr w:rsidR="00D019EF" w14:paraId="3FCDFA5A" w14:textId="77777777" w:rsidTr="003A7DD4">
        <w:tc>
          <w:tcPr>
            <w:tcW w:w="3004" w:type="dxa"/>
          </w:tcPr>
          <w:p w14:paraId="4F8BCF8C" w14:textId="7A9BD7AB" w:rsidR="00D019EF" w:rsidRDefault="00D019EF">
            <w:r>
              <w:t>JULY, the quiet one</w:t>
            </w:r>
            <w:r w:rsidR="00710C4C">
              <w:t>.</w:t>
            </w:r>
          </w:p>
        </w:tc>
        <w:tc>
          <w:tcPr>
            <w:tcW w:w="3006" w:type="dxa"/>
          </w:tcPr>
          <w:p w14:paraId="3C8A18FF" w14:textId="77777777" w:rsidR="003A7DD4" w:rsidRDefault="003A7DD4" w:rsidP="003A7DD4">
            <w:r>
              <w:t>Mezzo Soprano</w:t>
            </w:r>
          </w:p>
          <w:p w14:paraId="18EDD358" w14:textId="77777777" w:rsidR="003A7DD4" w:rsidRPr="003A7DD4" w:rsidRDefault="003A7DD4" w:rsidP="003A7DD4">
            <w:pPr>
              <w:numPr>
                <w:ilvl w:val="0"/>
                <w:numId w:val="2"/>
              </w:numPr>
            </w:pPr>
            <w:r w:rsidRPr="003A7DD4">
              <w:t xml:space="preserve">Dressed (Children) – b.70-End </w:t>
            </w:r>
          </w:p>
          <w:p w14:paraId="41A61825" w14:textId="257A7182" w:rsidR="00D019EF" w:rsidRDefault="003A7DD4" w:rsidP="00C5348D">
            <w:pPr>
              <w:pStyle w:val="ListParagraph"/>
              <w:numPr>
                <w:ilvl w:val="0"/>
                <w:numId w:val="2"/>
              </w:numPr>
            </w:pPr>
            <w:r w:rsidRPr="003A7DD4">
              <w:t>Hard Knock Life Reprise b.2-9</w:t>
            </w:r>
          </w:p>
        </w:tc>
        <w:tc>
          <w:tcPr>
            <w:tcW w:w="3006" w:type="dxa"/>
          </w:tcPr>
          <w:p w14:paraId="1BF9235A" w14:textId="36DCACF7" w:rsidR="00D019EF" w:rsidRDefault="00CF7661">
            <w:r>
              <w:t>Pg 1-4</w:t>
            </w:r>
          </w:p>
        </w:tc>
      </w:tr>
      <w:tr w:rsidR="00D019EF" w14:paraId="4BC81C15" w14:textId="77777777" w:rsidTr="003A7DD4">
        <w:tc>
          <w:tcPr>
            <w:tcW w:w="3004" w:type="dxa"/>
          </w:tcPr>
          <w:p w14:paraId="5C0A338C" w14:textId="334BAE57" w:rsidR="00D019EF" w:rsidRDefault="00D019EF">
            <w:r>
              <w:t xml:space="preserve">TESSIE, </w:t>
            </w:r>
            <w:r w:rsidR="003A7DD4">
              <w:t xml:space="preserve">the </w:t>
            </w:r>
            <w:r>
              <w:t>t</w:t>
            </w:r>
            <w:r w:rsidR="003A7DD4">
              <w:t>imid one</w:t>
            </w:r>
            <w:r w:rsidR="00710C4C">
              <w:t xml:space="preserve">.  A </w:t>
            </w:r>
            <w:proofErr w:type="spellStart"/>
            <w:r w:rsidR="00710C4C">
              <w:t>crybaby</w:t>
            </w:r>
            <w:proofErr w:type="spellEnd"/>
            <w:r w:rsidR="00710C4C">
              <w:t>.</w:t>
            </w:r>
          </w:p>
        </w:tc>
        <w:tc>
          <w:tcPr>
            <w:tcW w:w="3006" w:type="dxa"/>
          </w:tcPr>
          <w:p w14:paraId="596C391E" w14:textId="77777777" w:rsidR="003A7DD4" w:rsidRDefault="003A7DD4" w:rsidP="003A7DD4">
            <w:r>
              <w:t>Mezzo Soprano</w:t>
            </w:r>
          </w:p>
          <w:p w14:paraId="27D81310" w14:textId="77777777" w:rsidR="003A7DD4" w:rsidRPr="003A7DD4" w:rsidRDefault="003A7DD4" w:rsidP="003A7DD4">
            <w:pPr>
              <w:numPr>
                <w:ilvl w:val="0"/>
                <w:numId w:val="2"/>
              </w:numPr>
            </w:pPr>
            <w:r w:rsidRPr="003A7DD4">
              <w:t xml:space="preserve">Dressed (Children) – b.70-End </w:t>
            </w:r>
          </w:p>
          <w:p w14:paraId="0E686E6F" w14:textId="3A1347A5" w:rsidR="00D019EF" w:rsidRDefault="003A7DD4" w:rsidP="00C5348D">
            <w:pPr>
              <w:pStyle w:val="ListParagraph"/>
              <w:numPr>
                <w:ilvl w:val="0"/>
                <w:numId w:val="2"/>
              </w:numPr>
            </w:pPr>
            <w:r w:rsidRPr="003A7DD4">
              <w:t>Hard Knock Life Reprise b.2-9</w:t>
            </w:r>
          </w:p>
        </w:tc>
        <w:tc>
          <w:tcPr>
            <w:tcW w:w="3006" w:type="dxa"/>
          </w:tcPr>
          <w:p w14:paraId="5761535E" w14:textId="4AE44D5B" w:rsidR="00D019EF" w:rsidRDefault="00CF7661">
            <w:r>
              <w:t>Pg 1-4</w:t>
            </w:r>
          </w:p>
        </w:tc>
      </w:tr>
      <w:tr w:rsidR="00D019EF" w14:paraId="58C81357" w14:textId="77777777" w:rsidTr="003A7DD4">
        <w:trPr>
          <w:trHeight w:val="575"/>
        </w:trPr>
        <w:tc>
          <w:tcPr>
            <w:tcW w:w="3004" w:type="dxa"/>
          </w:tcPr>
          <w:p w14:paraId="56EA30C9" w14:textId="71BB13AF" w:rsidR="00D019EF" w:rsidRDefault="00D019EF">
            <w:r>
              <w:t xml:space="preserve">KATE, </w:t>
            </w:r>
            <w:r w:rsidR="003A5DFA">
              <w:t xml:space="preserve">a </w:t>
            </w:r>
            <w:r w:rsidR="00BF24D7">
              <w:t>young</w:t>
            </w:r>
            <w:r w:rsidR="003A5DFA">
              <w:t xml:space="preserve"> orphan</w:t>
            </w:r>
          </w:p>
        </w:tc>
        <w:tc>
          <w:tcPr>
            <w:tcW w:w="3006" w:type="dxa"/>
          </w:tcPr>
          <w:p w14:paraId="2E7E7A73" w14:textId="77777777" w:rsidR="003A7DD4" w:rsidRDefault="003A7DD4" w:rsidP="003A7DD4">
            <w:r>
              <w:t>Mezzo Soprano</w:t>
            </w:r>
          </w:p>
          <w:p w14:paraId="59B02E14" w14:textId="77777777" w:rsidR="00F94546" w:rsidRDefault="003A7DD4" w:rsidP="003A7DD4">
            <w:pPr>
              <w:numPr>
                <w:ilvl w:val="0"/>
                <w:numId w:val="2"/>
              </w:numPr>
            </w:pPr>
            <w:r w:rsidRPr="003A7DD4">
              <w:t xml:space="preserve">Dressed (Children) – b.70-End </w:t>
            </w:r>
          </w:p>
          <w:p w14:paraId="715E8315" w14:textId="6A82DE97" w:rsidR="00D019EF" w:rsidRDefault="003A7DD4" w:rsidP="00C5348D">
            <w:pPr>
              <w:numPr>
                <w:ilvl w:val="0"/>
                <w:numId w:val="2"/>
              </w:numPr>
            </w:pPr>
            <w:r w:rsidRPr="003A7DD4">
              <w:t>Hard Knock Life Reprise b.2-9</w:t>
            </w:r>
          </w:p>
        </w:tc>
        <w:tc>
          <w:tcPr>
            <w:tcW w:w="3006" w:type="dxa"/>
          </w:tcPr>
          <w:p w14:paraId="51D7A454" w14:textId="33787CCB" w:rsidR="00D019EF" w:rsidRDefault="00CF7661">
            <w:r>
              <w:t>Pg 1-4</w:t>
            </w:r>
          </w:p>
        </w:tc>
      </w:tr>
      <w:tr w:rsidR="00A61DD7" w14:paraId="1B7B5633" w14:textId="77777777" w:rsidTr="003A7DD4">
        <w:trPr>
          <w:trHeight w:val="575"/>
        </w:trPr>
        <w:tc>
          <w:tcPr>
            <w:tcW w:w="3004" w:type="dxa"/>
          </w:tcPr>
          <w:p w14:paraId="5CDC71D1" w14:textId="59E24D28" w:rsidR="00A61DD7" w:rsidRDefault="00A61DD7" w:rsidP="00A61DD7">
            <w:r>
              <w:t>ENSEMBLE GIRLS</w:t>
            </w:r>
          </w:p>
        </w:tc>
        <w:tc>
          <w:tcPr>
            <w:tcW w:w="3006" w:type="dxa"/>
          </w:tcPr>
          <w:p w14:paraId="6F9E8A74" w14:textId="77777777" w:rsidR="00A61DD7" w:rsidRDefault="00A61DD7" w:rsidP="00A61DD7">
            <w:r>
              <w:t>Mezzo Soprano</w:t>
            </w:r>
          </w:p>
          <w:p w14:paraId="37642EBF" w14:textId="77777777" w:rsidR="00A61DD7" w:rsidRDefault="00A61DD7" w:rsidP="00A61DD7">
            <w:pPr>
              <w:numPr>
                <w:ilvl w:val="0"/>
                <w:numId w:val="2"/>
              </w:numPr>
            </w:pPr>
            <w:r w:rsidRPr="003A7DD4">
              <w:t xml:space="preserve">Dressed (Children) – b.70-End </w:t>
            </w:r>
          </w:p>
          <w:p w14:paraId="10074AFA" w14:textId="372C3E70" w:rsidR="00A61DD7" w:rsidRPr="000E4A84" w:rsidRDefault="00A61DD7" w:rsidP="00A61DD7">
            <w:pPr>
              <w:numPr>
                <w:ilvl w:val="0"/>
                <w:numId w:val="2"/>
              </w:numPr>
            </w:pPr>
            <w:r w:rsidRPr="003A7DD4">
              <w:t>Hard Knock Life Reprise b.2-9</w:t>
            </w:r>
          </w:p>
        </w:tc>
        <w:tc>
          <w:tcPr>
            <w:tcW w:w="3006" w:type="dxa"/>
          </w:tcPr>
          <w:p w14:paraId="02D40974" w14:textId="77777777" w:rsidR="00A61DD7" w:rsidRDefault="00A61DD7" w:rsidP="00A61DD7"/>
        </w:tc>
      </w:tr>
    </w:tbl>
    <w:p w14:paraId="7F4213EC" w14:textId="77777777" w:rsidR="00ED0F23" w:rsidRDefault="00ED0F23" w:rsidP="00C5348D">
      <w:pPr>
        <w:rPr>
          <w:b/>
          <w:bCs/>
          <w:u w:val="single"/>
        </w:rPr>
      </w:pPr>
    </w:p>
    <w:sectPr w:rsidR="00ED0F23" w:rsidSect="00C5348D">
      <w:pgSz w:w="11906" w:h="16838"/>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D2BAE" w14:textId="77777777" w:rsidR="00D30951" w:rsidRDefault="00D30951" w:rsidP="000C3BB8">
      <w:r>
        <w:separator/>
      </w:r>
    </w:p>
  </w:endnote>
  <w:endnote w:type="continuationSeparator" w:id="0">
    <w:p w14:paraId="133577E1" w14:textId="77777777" w:rsidR="00D30951" w:rsidRDefault="00D30951" w:rsidP="000C3BB8">
      <w:r>
        <w:continuationSeparator/>
      </w:r>
    </w:p>
  </w:endnote>
  <w:endnote w:type="continuationNotice" w:id="1">
    <w:p w14:paraId="361698BD" w14:textId="77777777" w:rsidR="00D30951" w:rsidRDefault="00D3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12C7" w14:textId="77777777" w:rsidR="00D30951" w:rsidRDefault="00D30951" w:rsidP="000C3BB8">
      <w:r>
        <w:separator/>
      </w:r>
    </w:p>
  </w:footnote>
  <w:footnote w:type="continuationSeparator" w:id="0">
    <w:p w14:paraId="4ED32259" w14:textId="77777777" w:rsidR="00D30951" w:rsidRDefault="00D30951" w:rsidP="000C3BB8">
      <w:r>
        <w:continuationSeparator/>
      </w:r>
    </w:p>
  </w:footnote>
  <w:footnote w:type="continuationNotice" w:id="1">
    <w:p w14:paraId="7B178ED0" w14:textId="77777777" w:rsidR="00D30951" w:rsidRDefault="00D309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9B2"/>
    <w:multiLevelType w:val="multilevel"/>
    <w:tmpl w:val="437E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010B5"/>
    <w:multiLevelType w:val="multilevel"/>
    <w:tmpl w:val="A24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F5012C"/>
    <w:multiLevelType w:val="multilevel"/>
    <w:tmpl w:val="A24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A852C5"/>
    <w:multiLevelType w:val="multilevel"/>
    <w:tmpl w:val="24A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3A49BE"/>
    <w:multiLevelType w:val="multilevel"/>
    <w:tmpl w:val="8354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586E86"/>
    <w:multiLevelType w:val="multilevel"/>
    <w:tmpl w:val="A24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A251B"/>
    <w:multiLevelType w:val="multilevel"/>
    <w:tmpl w:val="51CE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66DE7"/>
    <w:multiLevelType w:val="hybridMultilevel"/>
    <w:tmpl w:val="59906634"/>
    <w:lvl w:ilvl="0" w:tplc="E8D016A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81940"/>
    <w:multiLevelType w:val="multilevel"/>
    <w:tmpl w:val="A24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256544"/>
    <w:multiLevelType w:val="multilevel"/>
    <w:tmpl w:val="A24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80267C"/>
    <w:multiLevelType w:val="hybridMultilevel"/>
    <w:tmpl w:val="67826BEC"/>
    <w:lvl w:ilvl="0" w:tplc="5E66E72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045D1"/>
    <w:multiLevelType w:val="multilevel"/>
    <w:tmpl w:val="717E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1107793">
    <w:abstractNumId w:val="0"/>
  </w:num>
  <w:num w:numId="2" w16cid:durableId="1485927161">
    <w:abstractNumId w:val="5"/>
  </w:num>
  <w:num w:numId="3" w16cid:durableId="683477534">
    <w:abstractNumId w:val="6"/>
  </w:num>
  <w:num w:numId="4" w16cid:durableId="1331372939">
    <w:abstractNumId w:val="11"/>
  </w:num>
  <w:num w:numId="5" w16cid:durableId="893737992">
    <w:abstractNumId w:val="4"/>
  </w:num>
  <w:num w:numId="6" w16cid:durableId="1196966796">
    <w:abstractNumId w:val="3"/>
  </w:num>
  <w:num w:numId="7" w16cid:durableId="1716735366">
    <w:abstractNumId w:val="9"/>
  </w:num>
  <w:num w:numId="8" w16cid:durableId="608394483">
    <w:abstractNumId w:val="1"/>
  </w:num>
  <w:num w:numId="9" w16cid:durableId="532888718">
    <w:abstractNumId w:val="8"/>
  </w:num>
  <w:num w:numId="10" w16cid:durableId="77944634">
    <w:abstractNumId w:val="2"/>
  </w:num>
  <w:num w:numId="11" w16cid:durableId="855538171">
    <w:abstractNumId w:val="7"/>
  </w:num>
  <w:num w:numId="12" w16cid:durableId="675500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EF"/>
    <w:rsid w:val="0008288F"/>
    <w:rsid w:val="000C3BB8"/>
    <w:rsid w:val="000E4A84"/>
    <w:rsid w:val="00110D49"/>
    <w:rsid w:val="00176A95"/>
    <w:rsid w:val="00190CF0"/>
    <w:rsid w:val="00201FB0"/>
    <w:rsid w:val="00202F63"/>
    <w:rsid w:val="0033634F"/>
    <w:rsid w:val="00386D13"/>
    <w:rsid w:val="003A5DFA"/>
    <w:rsid w:val="003A7DD4"/>
    <w:rsid w:val="003D2879"/>
    <w:rsid w:val="003F2B09"/>
    <w:rsid w:val="00423D3D"/>
    <w:rsid w:val="00485EFF"/>
    <w:rsid w:val="004D0C13"/>
    <w:rsid w:val="00531620"/>
    <w:rsid w:val="00564EC8"/>
    <w:rsid w:val="005D03D6"/>
    <w:rsid w:val="005D1CB2"/>
    <w:rsid w:val="005D6069"/>
    <w:rsid w:val="005E5B8E"/>
    <w:rsid w:val="00640A8D"/>
    <w:rsid w:val="00673006"/>
    <w:rsid w:val="00674B79"/>
    <w:rsid w:val="006966F4"/>
    <w:rsid w:val="006B0B96"/>
    <w:rsid w:val="006E7382"/>
    <w:rsid w:val="007034A2"/>
    <w:rsid w:val="00710C4C"/>
    <w:rsid w:val="007110A4"/>
    <w:rsid w:val="007433AF"/>
    <w:rsid w:val="007E5992"/>
    <w:rsid w:val="008506D0"/>
    <w:rsid w:val="008F32FD"/>
    <w:rsid w:val="009253AA"/>
    <w:rsid w:val="009D4C5B"/>
    <w:rsid w:val="009F43DF"/>
    <w:rsid w:val="00A61DD7"/>
    <w:rsid w:val="00A7413A"/>
    <w:rsid w:val="00A90892"/>
    <w:rsid w:val="00AC2772"/>
    <w:rsid w:val="00AF5F77"/>
    <w:rsid w:val="00B501AB"/>
    <w:rsid w:val="00BD7F78"/>
    <w:rsid w:val="00BF24D7"/>
    <w:rsid w:val="00C366CF"/>
    <w:rsid w:val="00C46242"/>
    <w:rsid w:val="00C5348D"/>
    <w:rsid w:val="00C73F81"/>
    <w:rsid w:val="00C77408"/>
    <w:rsid w:val="00CB176D"/>
    <w:rsid w:val="00CF7661"/>
    <w:rsid w:val="00D019EF"/>
    <w:rsid w:val="00D30951"/>
    <w:rsid w:val="00D463B0"/>
    <w:rsid w:val="00D64871"/>
    <w:rsid w:val="00D744B9"/>
    <w:rsid w:val="00DA661C"/>
    <w:rsid w:val="00DE2CD4"/>
    <w:rsid w:val="00E27B4A"/>
    <w:rsid w:val="00E33389"/>
    <w:rsid w:val="00E6161B"/>
    <w:rsid w:val="00E75460"/>
    <w:rsid w:val="00E841E9"/>
    <w:rsid w:val="00EC6DC2"/>
    <w:rsid w:val="00ED0F23"/>
    <w:rsid w:val="00EE53D9"/>
    <w:rsid w:val="00EF627F"/>
    <w:rsid w:val="00F07DEB"/>
    <w:rsid w:val="00F629C7"/>
    <w:rsid w:val="00F94546"/>
    <w:rsid w:val="00FE3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D0EE"/>
  <w15:chartTrackingRefBased/>
  <w15:docId w15:val="{7AE11A50-A2C4-1540-96F8-7012F233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2879"/>
    <w:rPr>
      <w:color w:val="44546A" w:themeColor="text2"/>
      <w:kern w:val="0"/>
      <w:sz w:val="20"/>
      <w:szCs w:val="20"/>
      <w:lang w:val="en-US"/>
      <w14:ligatures w14:val="none"/>
    </w:rPr>
  </w:style>
  <w:style w:type="paragraph" w:styleId="ListParagraph">
    <w:name w:val="List Paragraph"/>
    <w:basedOn w:val="Normal"/>
    <w:uiPriority w:val="34"/>
    <w:qFormat/>
    <w:rsid w:val="00F94546"/>
    <w:pPr>
      <w:ind w:left="720"/>
      <w:contextualSpacing/>
    </w:pPr>
  </w:style>
  <w:style w:type="paragraph" w:styleId="Header">
    <w:name w:val="header"/>
    <w:basedOn w:val="Normal"/>
    <w:link w:val="HeaderChar"/>
    <w:uiPriority w:val="99"/>
    <w:unhideWhenUsed/>
    <w:rsid w:val="000C3BB8"/>
    <w:pPr>
      <w:tabs>
        <w:tab w:val="center" w:pos="4513"/>
        <w:tab w:val="right" w:pos="9026"/>
      </w:tabs>
    </w:pPr>
  </w:style>
  <w:style w:type="character" w:customStyle="1" w:styleId="HeaderChar">
    <w:name w:val="Header Char"/>
    <w:basedOn w:val="DefaultParagraphFont"/>
    <w:link w:val="Header"/>
    <w:uiPriority w:val="99"/>
    <w:rsid w:val="000C3BB8"/>
  </w:style>
  <w:style w:type="paragraph" w:styleId="Footer">
    <w:name w:val="footer"/>
    <w:basedOn w:val="Normal"/>
    <w:link w:val="FooterChar"/>
    <w:uiPriority w:val="99"/>
    <w:unhideWhenUsed/>
    <w:rsid w:val="000C3BB8"/>
    <w:pPr>
      <w:tabs>
        <w:tab w:val="center" w:pos="4513"/>
        <w:tab w:val="right" w:pos="9026"/>
      </w:tabs>
    </w:pPr>
  </w:style>
  <w:style w:type="character" w:customStyle="1" w:styleId="FooterChar">
    <w:name w:val="Footer Char"/>
    <w:basedOn w:val="DefaultParagraphFont"/>
    <w:link w:val="Footer"/>
    <w:uiPriority w:val="99"/>
    <w:rsid w:val="000C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590">
      <w:bodyDiv w:val="1"/>
      <w:marLeft w:val="0"/>
      <w:marRight w:val="0"/>
      <w:marTop w:val="0"/>
      <w:marBottom w:val="0"/>
      <w:divBdr>
        <w:top w:val="none" w:sz="0" w:space="0" w:color="auto"/>
        <w:left w:val="none" w:sz="0" w:space="0" w:color="auto"/>
        <w:bottom w:val="none" w:sz="0" w:space="0" w:color="auto"/>
        <w:right w:val="none" w:sz="0" w:space="0" w:color="auto"/>
      </w:divBdr>
      <w:divsChild>
        <w:div w:id="1265502475">
          <w:marLeft w:val="0"/>
          <w:marRight w:val="0"/>
          <w:marTop w:val="0"/>
          <w:marBottom w:val="0"/>
          <w:divBdr>
            <w:top w:val="none" w:sz="0" w:space="0" w:color="auto"/>
            <w:left w:val="none" w:sz="0" w:space="0" w:color="auto"/>
            <w:bottom w:val="none" w:sz="0" w:space="0" w:color="auto"/>
            <w:right w:val="none" w:sz="0" w:space="0" w:color="auto"/>
          </w:divBdr>
          <w:divsChild>
            <w:div w:id="1310358572">
              <w:marLeft w:val="0"/>
              <w:marRight w:val="0"/>
              <w:marTop w:val="0"/>
              <w:marBottom w:val="0"/>
              <w:divBdr>
                <w:top w:val="none" w:sz="0" w:space="0" w:color="auto"/>
                <w:left w:val="none" w:sz="0" w:space="0" w:color="auto"/>
                <w:bottom w:val="none" w:sz="0" w:space="0" w:color="auto"/>
                <w:right w:val="none" w:sz="0" w:space="0" w:color="auto"/>
              </w:divBdr>
              <w:divsChild>
                <w:div w:id="13984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15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825">
          <w:marLeft w:val="0"/>
          <w:marRight w:val="0"/>
          <w:marTop w:val="0"/>
          <w:marBottom w:val="0"/>
          <w:divBdr>
            <w:top w:val="none" w:sz="0" w:space="0" w:color="auto"/>
            <w:left w:val="none" w:sz="0" w:space="0" w:color="auto"/>
            <w:bottom w:val="none" w:sz="0" w:space="0" w:color="auto"/>
            <w:right w:val="none" w:sz="0" w:space="0" w:color="auto"/>
          </w:divBdr>
          <w:divsChild>
            <w:div w:id="566499532">
              <w:marLeft w:val="0"/>
              <w:marRight w:val="0"/>
              <w:marTop w:val="0"/>
              <w:marBottom w:val="0"/>
              <w:divBdr>
                <w:top w:val="none" w:sz="0" w:space="0" w:color="auto"/>
                <w:left w:val="none" w:sz="0" w:space="0" w:color="auto"/>
                <w:bottom w:val="none" w:sz="0" w:space="0" w:color="auto"/>
                <w:right w:val="none" w:sz="0" w:space="0" w:color="auto"/>
              </w:divBdr>
              <w:divsChild>
                <w:div w:id="18415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5428">
      <w:bodyDiv w:val="1"/>
      <w:marLeft w:val="0"/>
      <w:marRight w:val="0"/>
      <w:marTop w:val="0"/>
      <w:marBottom w:val="0"/>
      <w:divBdr>
        <w:top w:val="none" w:sz="0" w:space="0" w:color="auto"/>
        <w:left w:val="none" w:sz="0" w:space="0" w:color="auto"/>
        <w:bottom w:val="none" w:sz="0" w:space="0" w:color="auto"/>
        <w:right w:val="none" w:sz="0" w:space="0" w:color="auto"/>
      </w:divBdr>
      <w:divsChild>
        <w:div w:id="338119208">
          <w:marLeft w:val="0"/>
          <w:marRight w:val="0"/>
          <w:marTop w:val="0"/>
          <w:marBottom w:val="0"/>
          <w:divBdr>
            <w:top w:val="none" w:sz="0" w:space="0" w:color="auto"/>
            <w:left w:val="none" w:sz="0" w:space="0" w:color="auto"/>
            <w:bottom w:val="none" w:sz="0" w:space="0" w:color="auto"/>
            <w:right w:val="none" w:sz="0" w:space="0" w:color="auto"/>
          </w:divBdr>
          <w:divsChild>
            <w:div w:id="1341077752">
              <w:marLeft w:val="0"/>
              <w:marRight w:val="0"/>
              <w:marTop w:val="0"/>
              <w:marBottom w:val="0"/>
              <w:divBdr>
                <w:top w:val="none" w:sz="0" w:space="0" w:color="auto"/>
                <w:left w:val="none" w:sz="0" w:space="0" w:color="auto"/>
                <w:bottom w:val="none" w:sz="0" w:space="0" w:color="auto"/>
                <w:right w:val="none" w:sz="0" w:space="0" w:color="auto"/>
              </w:divBdr>
              <w:divsChild>
                <w:div w:id="1283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7141">
      <w:bodyDiv w:val="1"/>
      <w:marLeft w:val="0"/>
      <w:marRight w:val="0"/>
      <w:marTop w:val="0"/>
      <w:marBottom w:val="0"/>
      <w:divBdr>
        <w:top w:val="none" w:sz="0" w:space="0" w:color="auto"/>
        <w:left w:val="none" w:sz="0" w:space="0" w:color="auto"/>
        <w:bottom w:val="none" w:sz="0" w:space="0" w:color="auto"/>
        <w:right w:val="none" w:sz="0" w:space="0" w:color="auto"/>
      </w:divBdr>
      <w:divsChild>
        <w:div w:id="612171929">
          <w:marLeft w:val="0"/>
          <w:marRight w:val="0"/>
          <w:marTop w:val="0"/>
          <w:marBottom w:val="0"/>
          <w:divBdr>
            <w:top w:val="none" w:sz="0" w:space="0" w:color="auto"/>
            <w:left w:val="none" w:sz="0" w:space="0" w:color="auto"/>
            <w:bottom w:val="none" w:sz="0" w:space="0" w:color="auto"/>
            <w:right w:val="none" w:sz="0" w:space="0" w:color="auto"/>
          </w:divBdr>
          <w:divsChild>
            <w:div w:id="1024601806">
              <w:marLeft w:val="0"/>
              <w:marRight w:val="0"/>
              <w:marTop w:val="0"/>
              <w:marBottom w:val="0"/>
              <w:divBdr>
                <w:top w:val="none" w:sz="0" w:space="0" w:color="auto"/>
                <w:left w:val="none" w:sz="0" w:space="0" w:color="auto"/>
                <w:bottom w:val="none" w:sz="0" w:space="0" w:color="auto"/>
                <w:right w:val="none" w:sz="0" w:space="0" w:color="auto"/>
              </w:divBdr>
              <w:divsChild>
                <w:div w:id="749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12641">
      <w:bodyDiv w:val="1"/>
      <w:marLeft w:val="0"/>
      <w:marRight w:val="0"/>
      <w:marTop w:val="0"/>
      <w:marBottom w:val="0"/>
      <w:divBdr>
        <w:top w:val="none" w:sz="0" w:space="0" w:color="auto"/>
        <w:left w:val="none" w:sz="0" w:space="0" w:color="auto"/>
        <w:bottom w:val="none" w:sz="0" w:space="0" w:color="auto"/>
        <w:right w:val="none" w:sz="0" w:space="0" w:color="auto"/>
      </w:divBdr>
      <w:divsChild>
        <w:div w:id="1334993647">
          <w:marLeft w:val="0"/>
          <w:marRight w:val="0"/>
          <w:marTop w:val="0"/>
          <w:marBottom w:val="0"/>
          <w:divBdr>
            <w:top w:val="none" w:sz="0" w:space="0" w:color="auto"/>
            <w:left w:val="none" w:sz="0" w:space="0" w:color="auto"/>
            <w:bottom w:val="none" w:sz="0" w:space="0" w:color="auto"/>
            <w:right w:val="none" w:sz="0" w:space="0" w:color="auto"/>
          </w:divBdr>
          <w:divsChild>
            <w:div w:id="554119604">
              <w:marLeft w:val="0"/>
              <w:marRight w:val="0"/>
              <w:marTop w:val="0"/>
              <w:marBottom w:val="0"/>
              <w:divBdr>
                <w:top w:val="none" w:sz="0" w:space="0" w:color="auto"/>
                <w:left w:val="none" w:sz="0" w:space="0" w:color="auto"/>
                <w:bottom w:val="none" w:sz="0" w:space="0" w:color="auto"/>
                <w:right w:val="none" w:sz="0" w:space="0" w:color="auto"/>
              </w:divBdr>
              <w:divsChild>
                <w:div w:id="14070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7663">
      <w:bodyDiv w:val="1"/>
      <w:marLeft w:val="0"/>
      <w:marRight w:val="0"/>
      <w:marTop w:val="0"/>
      <w:marBottom w:val="0"/>
      <w:divBdr>
        <w:top w:val="none" w:sz="0" w:space="0" w:color="auto"/>
        <w:left w:val="none" w:sz="0" w:space="0" w:color="auto"/>
        <w:bottom w:val="none" w:sz="0" w:space="0" w:color="auto"/>
        <w:right w:val="none" w:sz="0" w:space="0" w:color="auto"/>
      </w:divBdr>
      <w:divsChild>
        <w:div w:id="1653175028">
          <w:marLeft w:val="0"/>
          <w:marRight w:val="0"/>
          <w:marTop w:val="0"/>
          <w:marBottom w:val="0"/>
          <w:divBdr>
            <w:top w:val="none" w:sz="0" w:space="0" w:color="auto"/>
            <w:left w:val="none" w:sz="0" w:space="0" w:color="auto"/>
            <w:bottom w:val="none" w:sz="0" w:space="0" w:color="auto"/>
            <w:right w:val="none" w:sz="0" w:space="0" w:color="auto"/>
          </w:divBdr>
          <w:divsChild>
            <w:div w:id="1574199629">
              <w:marLeft w:val="0"/>
              <w:marRight w:val="0"/>
              <w:marTop w:val="0"/>
              <w:marBottom w:val="0"/>
              <w:divBdr>
                <w:top w:val="none" w:sz="0" w:space="0" w:color="auto"/>
                <w:left w:val="none" w:sz="0" w:space="0" w:color="auto"/>
                <w:bottom w:val="none" w:sz="0" w:space="0" w:color="auto"/>
                <w:right w:val="none" w:sz="0" w:space="0" w:color="auto"/>
              </w:divBdr>
              <w:divsChild>
                <w:div w:id="13348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98933">
      <w:bodyDiv w:val="1"/>
      <w:marLeft w:val="0"/>
      <w:marRight w:val="0"/>
      <w:marTop w:val="0"/>
      <w:marBottom w:val="0"/>
      <w:divBdr>
        <w:top w:val="none" w:sz="0" w:space="0" w:color="auto"/>
        <w:left w:val="none" w:sz="0" w:space="0" w:color="auto"/>
        <w:bottom w:val="none" w:sz="0" w:space="0" w:color="auto"/>
        <w:right w:val="none" w:sz="0" w:space="0" w:color="auto"/>
      </w:divBdr>
    </w:div>
    <w:div w:id="361588324">
      <w:bodyDiv w:val="1"/>
      <w:marLeft w:val="0"/>
      <w:marRight w:val="0"/>
      <w:marTop w:val="0"/>
      <w:marBottom w:val="0"/>
      <w:divBdr>
        <w:top w:val="none" w:sz="0" w:space="0" w:color="auto"/>
        <w:left w:val="none" w:sz="0" w:space="0" w:color="auto"/>
        <w:bottom w:val="none" w:sz="0" w:space="0" w:color="auto"/>
        <w:right w:val="none" w:sz="0" w:space="0" w:color="auto"/>
      </w:divBdr>
      <w:divsChild>
        <w:div w:id="2068599868">
          <w:marLeft w:val="0"/>
          <w:marRight w:val="0"/>
          <w:marTop w:val="0"/>
          <w:marBottom w:val="0"/>
          <w:divBdr>
            <w:top w:val="none" w:sz="0" w:space="0" w:color="auto"/>
            <w:left w:val="none" w:sz="0" w:space="0" w:color="auto"/>
            <w:bottom w:val="none" w:sz="0" w:space="0" w:color="auto"/>
            <w:right w:val="none" w:sz="0" w:space="0" w:color="auto"/>
          </w:divBdr>
          <w:divsChild>
            <w:div w:id="1353411948">
              <w:marLeft w:val="0"/>
              <w:marRight w:val="0"/>
              <w:marTop w:val="0"/>
              <w:marBottom w:val="0"/>
              <w:divBdr>
                <w:top w:val="none" w:sz="0" w:space="0" w:color="auto"/>
                <w:left w:val="none" w:sz="0" w:space="0" w:color="auto"/>
                <w:bottom w:val="none" w:sz="0" w:space="0" w:color="auto"/>
                <w:right w:val="none" w:sz="0" w:space="0" w:color="auto"/>
              </w:divBdr>
              <w:divsChild>
                <w:div w:id="9595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8978">
      <w:bodyDiv w:val="1"/>
      <w:marLeft w:val="0"/>
      <w:marRight w:val="0"/>
      <w:marTop w:val="0"/>
      <w:marBottom w:val="0"/>
      <w:divBdr>
        <w:top w:val="none" w:sz="0" w:space="0" w:color="auto"/>
        <w:left w:val="none" w:sz="0" w:space="0" w:color="auto"/>
        <w:bottom w:val="none" w:sz="0" w:space="0" w:color="auto"/>
        <w:right w:val="none" w:sz="0" w:space="0" w:color="auto"/>
      </w:divBdr>
      <w:divsChild>
        <w:div w:id="1367608631">
          <w:marLeft w:val="0"/>
          <w:marRight w:val="0"/>
          <w:marTop w:val="0"/>
          <w:marBottom w:val="0"/>
          <w:divBdr>
            <w:top w:val="none" w:sz="0" w:space="0" w:color="auto"/>
            <w:left w:val="none" w:sz="0" w:space="0" w:color="auto"/>
            <w:bottom w:val="none" w:sz="0" w:space="0" w:color="auto"/>
            <w:right w:val="none" w:sz="0" w:space="0" w:color="auto"/>
          </w:divBdr>
          <w:divsChild>
            <w:div w:id="2055615197">
              <w:marLeft w:val="0"/>
              <w:marRight w:val="0"/>
              <w:marTop w:val="0"/>
              <w:marBottom w:val="0"/>
              <w:divBdr>
                <w:top w:val="none" w:sz="0" w:space="0" w:color="auto"/>
                <w:left w:val="none" w:sz="0" w:space="0" w:color="auto"/>
                <w:bottom w:val="none" w:sz="0" w:space="0" w:color="auto"/>
                <w:right w:val="none" w:sz="0" w:space="0" w:color="auto"/>
              </w:divBdr>
              <w:divsChild>
                <w:div w:id="12890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167">
      <w:bodyDiv w:val="1"/>
      <w:marLeft w:val="0"/>
      <w:marRight w:val="0"/>
      <w:marTop w:val="0"/>
      <w:marBottom w:val="0"/>
      <w:divBdr>
        <w:top w:val="none" w:sz="0" w:space="0" w:color="auto"/>
        <w:left w:val="none" w:sz="0" w:space="0" w:color="auto"/>
        <w:bottom w:val="none" w:sz="0" w:space="0" w:color="auto"/>
        <w:right w:val="none" w:sz="0" w:space="0" w:color="auto"/>
      </w:divBdr>
      <w:divsChild>
        <w:div w:id="1778328452">
          <w:marLeft w:val="0"/>
          <w:marRight w:val="0"/>
          <w:marTop w:val="0"/>
          <w:marBottom w:val="0"/>
          <w:divBdr>
            <w:top w:val="none" w:sz="0" w:space="0" w:color="auto"/>
            <w:left w:val="none" w:sz="0" w:space="0" w:color="auto"/>
            <w:bottom w:val="none" w:sz="0" w:space="0" w:color="auto"/>
            <w:right w:val="none" w:sz="0" w:space="0" w:color="auto"/>
          </w:divBdr>
          <w:divsChild>
            <w:div w:id="1963417956">
              <w:marLeft w:val="0"/>
              <w:marRight w:val="0"/>
              <w:marTop w:val="0"/>
              <w:marBottom w:val="0"/>
              <w:divBdr>
                <w:top w:val="none" w:sz="0" w:space="0" w:color="auto"/>
                <w:left w:val="none" w:sz="0" w:space="0" w:color="auto"/>
                <w:bottom w:val="none" w:sz="0" w:space="0" w:color="auto"/>
                <w:right w:val="none" w:sz="0" w:space="0" w:color="auto"/>
              </w:divBdr>
              <w:divsChild>
                <w:div w:id="17763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3141">
      <w:bodyDiv w:val="1"/>
      <w:marLeft w:val="0"/>
      <w:marRight w:val="0"/>
      <w:marTop w:val="0"/>
      <w:marBottom w:val="0"/>
      <w:divBdr>
        <w:top w:val="none" w:sz="0" w:space="0" w:color="auto"/>
        <w:left w:val="none" w:sz="0" w:space="0" w:color="auto"/>
        <w:bottom w:val="none" w:sz="0" w:space="0" w:color="auto"/>
        <w:right w:val="none" w:sz="0" w:space="0" w:color="auto"/>
      </w:divBdr>
      <w:divsChild>
        <w:div w:id="1963267678">
          <w:marLeft w:val="0"/>
          <w:marRight w:val="0"/>
          <w:marTop w:val="0"/>
          <w:marBottom w:val="0"/>
          <w:divBdr>
            <w:top w:val="none" w:sz="0" w:space="0" w:color="auto"/>
            <w:left w:val="none" w:sz="0" w:space="0" w:color="auto"/>
            <w:bottom w:val="none" w:sz="0" w:space="0" w:color="auto"/>
            <w:right w:val="none" w:sz="0" w:space="0" w:color="auto"/>
          </w:divBdr>
          <w:divsChild>
            <w:div w:id="1479759324">
              <w:marLeft w:val="0"/>
              <w:marRight w:val="0"/>
              <w:marTop w:val="0"/>
              <w:marBottom w:val="0"/>
              <w:divBdr>
                <w:top w:val="none" w:sz="0" w:space="0" w:color="auto"/>
                <w:left w:val="none" w:sz="0" w:space="0" w:color="auto"/>
                <w:bottom w:val="none" w:sz="0" w:space="0" w:color="auto"/>
                <w:right w:val="none" w:sz="0" w:space="0" w:color="auto"/>
              </w:divBdr>
              <w:divsChild>
                <w:div w:id="19029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8781">
      <w:bodyDiv w:val="1"/>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608343236">
              <w:marLeft w:val="0"/>
              <w:marRight w:val="0"/>
              <w:marTop w:val="0"/>
              <w:marBottom w:val="0"/>
              <w:divBdr>
                <w:top w:val="none" w:sz="0" w:space="0" w:color="auto"/>
                <w:left w:val="none" w:sz="0" w:space="0" w:color="auto"/>
                <w:bottom w:val="none" w:sz="0" w:space="0" w:color="auto"/>
                <w:right w:val="none" w:sz="0" w:space="0" w:color="auto"/>
              </w:divBdr>
              <w:divsChild>
                <w:div w:id="8850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2795">
      <w:bodyDiv w:val="1"/>
      <w:marLeft w:val="0"/>
      <w:marRight w:val="0"/>
      <w:marTop w:val="0"/>
      <w:marBottom w:val="0"/>
      <w:divBdr>
        <w:top w:val="none" w:sz="0" w:space="0" w:color="auto"/>
        <w:left w:val="none" w:sz="0" w:space="0" w:color="auto"/>
        <w:bottom w:val="none" w:sz="0" w:space="0" w:color="auto"/>
        <w:right w:val="none" w:sz="0" w:space="0" w:color="auto"/>
      </w:divBdr>
      <w:divsChild>
        <w:div w:id="236867911">
          <w:marLeft w:val="0"/>
          <w:marRight w:val="0"/>
          <w:marTop w:val="0"/>
          <w:marBottom w:val="0"/>
          <w:divBdr>
            <w:top w:val="none" w:sz="0" w:space="0" w:color="auto"/>
            <w:left w:val="none" w:sz="0" w:space="0" w:color="auto"/>
            <w:bottom w:val="none" w:sz="0" w:space="0" w:color="auto"/>
            <w:right w:val="none" w:sz="0" w:space="0" w:color="auto"/>
          </w:divBdr>
          <w:divsChild>
            <w:div w:id="770666871">
              <w:marLeft w:val="0"/>
              <w:marRight w:val="0"/>
              <w:marTop w:val="0"/>
              <w:marBottom w:val="0"/>
              <w:divBdr>
                <w:top w:val="none" w:sz="0" w:space="0" w:color="auto"/>
                <w:left w:val="none" w:sz="0" w:space="0" w:color="auto"/>
                <w:bottom w:val="none" w:sz="0" w:space="0" w:color="auto"/>
                <w:right w:val="none" w:sz="0" w:space="0" w:color="auto"/>
              </w:divBdr>
              <w:divsChild>
                <w:div w:id="1062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8626">
      <w:bodyDiv w:val="1"/>
      <w:marLeft w:val="0"/>
      <w:marRight w:val="0"/>
      <w:marTop w:val="0"/>
      <w:marBottom w:val="0"/>
      <w:divBdr>
        <w:top w:val="none" w:sz="0" w:space="0" w:color="auto"/>
        <w:left w:val="none" w:sz="0" w:space="0" w:color="auto"/>
        <w:bottom w:val="none" w:sz="0" w:space="0" w:color="auto"/>
        <w:right w:val="none" w:sz="0" w:space="0" w:color="auto"/>
      </w:divBdr>
      <w:divsChild>
        <w:div w:id="95834786">
          <w:marLeft w:val="0"/>
          <w:marRight w:val="0"/>
          <w:marTop w:val="0"/>
          <w:marBottom w:val="0"/>
          <w:divBdr>
            <w:top w:val="none" w:sz="0" w:space="0" w:color="auto"/>
            <w:left w:val="none" w:sz="0" w:space="0" w:color="auto"/>
            <w:bottom w:val="none" w:sz="0" w:space="0" w:color="auto"/>
            <w:right w:val="none" w:sz="0" w:space="0" w:color="auto"/>
          </w:divBdr>
          <w:divsChild>
            <w:div w:id="1529877242">
              <w:marLeft w:val="0"/>
              <w:marRight w:val="0"/>
              <w:marTop w:val="0"/>
              <w:marBottom w:val="0"/>
              <w:divBdr>
                <w:top w:val="none" w:sz="0" w:space="0" w:color="auto"/>
                <w:left w:val="none" w:sz="0" w:space="0" w:color="auto"/>
                <w:bottom w:val="none" w:sz="0" w:space="0" w:color="auto"/>
                <w:right w:val="none" w:sz="0" w:space="0" w:color="auto"/>
              </w:divBdr>
              <w:divsChild>
                <w:div w:id="12960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7260">
      <w:bodyDiv w:val="1"/>
      <w:marLeft w:val="0"/>
      <w:marRight w:val="0"/>
      <w:marTop w:val="0"/>
      <w:marBottom w:val="0"/>
      <w:divBdr>
        <w:top w:val="none" w:sz="0" w:space="0" w:color="auto"/>
        <w:left w:val="none" w:sz="0" w:space="0" w:color="auto"/>
        <w:bottom w:val="none" w:sz="0" w:space="0" w:color="auto"/>
        <w:right w:val="none" w:sz="0" w:space="0" w:color="auto"/>
      </w:divBdr>
    </w:div>
    <w:div w:id="1020937090">
      <w:bodyDiv w:val="1"/>
      <w:marLeft w:val="0"/>
      <w:marRight w:val="0"/>
      <w:marTop w:val="0"/>
      <w:marBottom w:val="0"/>
      <w:divBdr>
        <w:top w:val="none" w:sz="0" w:space="0" w:color="auto"/>
        <w:left w:val="none" w:sz="0" w:space="0" w:color="auto"/>
        <w:bottom w:val="none" w:sz="0" w:space="0" w:color="auto"/>
        <w:right w:val="none" w:sz="0" w:space="0" w:color="auto"/>
      </w:divBdr>
      <w:divsChild>
        <w:div w:id="817305119">
          <w:marLeft w:val="0"/>
          <w:marRight w:val="0"/>
          <w:marTop w:val="0"/>
          <w:marBottom w:val="0"/>
          <w:divBdr>
            <w:top w:val="none" w:sz="0" w:space="0" w:color="auto"/>
            <w:left w:val="none" w:sz="0" w:space="0" w:color="auto"/>
            <w:bottom w:val="none" w:sz="0" w:space="0" w:color="auto"/>
            <w:right w:val="none" w:sz="0" w:space="0" w:color="auto"/>
          </w:divBdr>
          <w:divsChild>
            <w:div w:id="1803304008">
              <w:marLeft w:val="0"/>
              <w:marRight w:val="0"/>
              <w:marTop w:val="0"/>
              <w:marBottom w:val="0"/>
              <w:divBdr>
                <w:top w:val="none" w:sz="0" w:space="0" w:color="auto"/>
                <w:left w:val="none" w:sz="0" w:space="0" w:color="auto"/>
                <w:bottom w:val="none" w:sz="0" w:space="0" w:color="auto"/>
                <w:right w:val="none" w:sz="0" w:space="0" w:color="auto"/>
              </w:divBdr>
              <w:divsChild>
                <w:div w:id="10038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74420">
      <w:bodyDiv w:val="1"/>
      <w:marLeft w:val="0"/>
      <w:marRight w:val="0"/>
      <w:marTop w:val="0"/>
      <w:marBottom w:val="0"/>
      <w:divBdr>
        <w:top w:val="none" w:sz="0" w:space="0" w:color="auto"/>
        <w:left w:val="none" w:sz="0" w:space="0" w:color="auto"/>
        <w:bottom w:val="none" w:sz="0" w:space="0" w:color="auto"/>
        <w:right w:val="none" w:sz="0" w:space="0" w:color="auto"/>
      </w:divBdr>
      <w:divsChild>
        <w:div w:id="198318697">
          <w:marLeft w:val="0"/>
          <w:marRight w:val="0"/>
          <w:marTop w:val="0"/>
          <w:marBottom w:val="0"/>
          <w:divBdr>
            <w:top w:val="none" w:sz="0" w:space="0" w:color="auto"/>
            <w:left w:val="none" w:sz="0" w:space="0" w:color="auto"/>
            <w:bottom w:val="none" w:sz="0" w:space="0" w:color="auto"/>
            <w:right w:val="none" w:sz="0" w:space="0" w:color="auto"/>
          </w:divBdr>
          <w:divsChild>
            <w:div w:id="610554035">
              <w:marLeft w:val="0"/>
              <w:marRight w:val="0"/>
              <w:marTop w:val="0"/>
              <w:marBottom w:val="0"/>
              <w:divBdr>
                <w:top w:val="none" w:sz="0" w:space="0" w:color="auto"/>
                <w:left w:val="none" w:sz="0" w:space="0" w:color="auto"/>
                <w:bottom w:val="none" w:sz="0" w:space="0" w:color="auto"/>
                <w:right w:val="none" w:sz="0" w:space="0" w:color="auto"/>
              </w:divBdr>
              <w:divsChild>
                <w:div w:id="363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4406">
      <w:bodyDiv w:val="1"/>
      <w:marLeft w:val="0"/>
      <w:marRight w:val="0"/>
      <w:marTop w:val="0"/>
      <w:marBottom w:val="0"/>
      <w:divBdr>
        <w:top w:val="none" w:sz="0" w:space="0" w:color="auto"/>
        <w:left w:val="none" w:sz="0" w:space="0" w:color="auto"/>
        <w:bottom w:val="none" w:sz="0" w:space="0" w:color="auto"/>
        <w:right w:val="none" w:sz="0" w:space="0" w:color="auto"/>
      </w:divBdr>
      <w:divsChild>
        <w:div w:id="1214610879">
          <w:marLeft w:val="0"/>
          <w:marRight w:val="0"/>
          <w:marTop w:val="0"/>
          <w:marBottom w:val="0"/>
          <w:divBdr>
            <w:top w:val="none" w:sz="0" w:space="0" w:color="auto"/>
            <w:left w:val="none" w:sz="0" w:space="0" w:color="auto"/>
            <w:bottom w:val="none" w:sz="0" w:space="0" w:color="auto"/>
            <w:right w:val="none" w:sz="0" w:space="0" w:color="auto"/>
          </w:divBdr>
          <w:divsChild>
            <w:div w:id="1668896823">
              <w:marLeft w:val="0"/>
              <w:marRight w:val="0"/>
              <w:marTop w:val="0"/>
              <w:marBottom w:val="0"/>
              <w:divBdr>
                <w:top w:val="none" w:sz="0" w:space="0" w:color="auto"/>
                <w:left w:val="none" w:sz="0" w:space="0" w:color="auto"/>
                <w:bottom w:val="none" w:sz="0" w:space="0" w:color="auto"/>
                <w:right w:val="none" w:sz="0" w:space="0" w:color="auto"/>
              </w:divBdr>
              <w:divsChild>
                <w:div w:id="563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3085">
      <w:bodyDiv w:val="1"/>
      <w:marLeft w:val="0"/>
      <w:marRight w:val="0"/>
      <w:marTop w:val="0"/>
      <w:marBottom w:val="0"/>
      <w:divBdr>
        <w:top w:val="none" w:sz="0" w:space="0" w:color="auto"/>
        <w:left w:val="none" w:sz="0" w:space="0" w:color="auto"/>
        <w:bottom w:val="none" w:sz="0" w:space="0" w:color="auto"/>
        <w:right w:val="none" w:sz="0" w:space="0" w:color="auto"/>
      </w:divBdr>
    </w:div>
    <w:div w:id="1121924038">
      <w:bodyDiv w:val="1"/>
      <w:marLeft w:val="0"/>
      <w:marRight w:val="0"/>
      <w:marTop w:val="0"/>
      <w:marBottom w:val="0"/>
      <w:divBdr>
        <w:top w:val="none" w:sz="0" w:space="0" w:color="auto"/>
        <w:left w:val="none" w:sz="0" w:space="0" w:color="auto"/>
        <w:bottom w:val="none" w:sz="0" w:space="0" w:color="auto"/>
        <w:right w:val="none" w:sz="0" w:space="0" w:color="auto"/>
      </w:divBdr>
      <w:divsChild>
        <w:div w:id="1032804166">
          <w:marLeft w:val="0"/>
          <w:marRight w:val="0"/>
          <w:marTop w:val="0"/>
          <w:marBottom w:val="0"/>
          <w:divBdr>
            <w:top w:val="none" w:sz="0" w:space="0" w:color="auto"/>
            <w:left w:val="none" w:sz="0" w:space="0" w:color="auto"/>
            <w:bottom w:val="none" w:sz="0" w:space="0" w:color="auto"/>
            <w:right w:val="none" w:sz="0" w:space="0" w:color="auto"/>
          </w:divBdr>
          <w:divsChild>
            <w:div w:id="1551184394">
              <w:marLeft w:val="0"/>
              <w:marRight w:val="0"/>
              <w:marTop w:val="0"/>
              <w:marBottom w:val="0"/>
              <w:divBdr>
                <w:top w:val="none" w:sz="0" w:space="0" w:color="auto"/>
                <w:left w:val="none" w:sz="0" w:space="0" w:color="auto"/>
                <w:bottom w:val="none" w:sz="0" w:space="0" w:color="auto"/>
                <w:right w:val="none" w:sz="0" w:space="0" w:color="auto"/>
              </w:divBdr>
              <w:divsChild>
                <w:div w:id="2020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3856">
      <w:bodyDiv w:val="1"/>
      <w:marLeft w:val="0"/>
      <w:marRight w:val="0"/>
      <w:marTop w:val="0"/>
      <w:marBottom w:val="0"/>
      <w:divBdr>
        <w:top w:val="none" w:sz="0" w:space="0" w:color="auto"/>
        <w:left w:val="none" w:sz="0" w:space="0" w:color="auto"/>
        <w:bottom w:val="none" w:sz="0" w:space="0" w:color="auto"/>
        <w:right w:val="none" w:sz="0" w:space="0" w:color="auto"/>
      </w:divBdr>
      <w:divsChild>
        <w:div w:id="41101857">
          <w:marLeft w:val="0"/>
          <w:marRight w:val="0"/>
          <w:marTop w:val="0"/>
          <w:marBottom w:val="0"/>
          <w:divBdr>
            <w:top w:val="none" w:sz="0" w:space="0" w:color="auto"/>
            <w:left w:val="none" w:sz="0" w:space="0" w:color="auto"/>
            <w:bottom w:val="none" w:sz="0" w:space="0" w:color="auto"/>
            <w:right w:val="none" w:sz="0" w:space="0" w:color="auto"/>
          </w:divBdr>
          <w:divsChild>
            <w:div w:id="1259604152">
              <w:marLeft w:val="0"/>
              <w:marRight w:val="0"/>
              <w:marTop w:val="0"/>
              <w:marBottom w:val="0"/>
              <w:divBdr>
                <w:top w:val="none" w:sz="0" w:space="0" w:color="auto"/>
                <w:left w:val="none" w:sz="0" w:space="0" w:color="auto"/>
                <w:bottom w:val="none" w:sz="0" w:space="0" w:color="auto"/>
                <w:right w:val="none" w:sz="0" w:space="0" w:color="auto"/>
              </w:divBdr>
              <w:divsChild>
                <w:div w:id="483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91414">
      <w:bodyDiv w:val="1"/>
      <w:marLeft w:val="0"/>
      <w:marRight w:val="0"/>
      <w:marTop w:val="0"/>
      <w:marBottom w:val="0"/>
      <w:divBdr>
        <w:top w:val="none" w:sz="0" w:space="0" w:color="auto"/>
        <w:left w:val="none" w:sz="0" w:space="0" w:color="auto"/>
        <w:bottom w:val="none" w:sz="0" w:space="0" w:color="auto"/>
        <w:right w:val="none" w:sz="0" w:space="0" w:color="auto"/>
      </w:divBdr>
    </w:div>
    <w:div w:id="1391340920">
      <w:bodyDiv w:val="1"/>
      <w:marLeft w:val="0"/>
      <w:marRight w:val="0"/>
      <w:marTop w:val="0"/>
      <w:marBottom w:val="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sChild>
            <w:div w:id="704062320">
              <w:marLeft w:val="0"/>
              <w:marRight w:val="0"/>
              <w:marTop w:val="0"/>
              <w:marBottom w:val="0"/>
              <w:divBdr>
                <w:top w:val="none" w:sz="0" w:space="0" w:color="auto"/>
                <w:left w:val="none" w:sz="0" w:space="0" w:color="auto"/>
                <w:bottom w:val="none" w:sz="0" w:space="0" w:color="auto"/>
                <w:right w:val="none" w:sz="0" w:space="0" w:color="auto"/>
              </w:divBdr>
              <w:divsChild>
                <w:div w:id="17296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4064">
      <w:bodyDiv w:val="1"/>
      <w:marLeft w:val="0"/>
      <w:marRight w:val="0"/>
      <w:marTop w:val="0"/>
      <w:marBottom w:val="0"/>
      <w:divBdr>
        <w:top w:val="none" w:sz="0" w:space="0" w:color="auto"/>
        <w:left w:val="none" w:sz="0" w:space="0" w:color="auto"/>
        <w:bottom w:val="none" w:sz="0" w:space="0" w:color="auto"/>
        <w:right w:val="none" w:sz="0" w:space="0" w:color="auto"/>
      </w:divBdr>
      <w:divsChild>
        <w:div w:id="129250099">
          <w:marLeft w:val="0"/>
          <w:marRight w:val="0"/>
          <w:marTop w:val="0"/>
          <w:marBottom w:val="0"/>
          <w:divBdr>
            <w:top w:val="none" w:sz="0" w:space="0" w:color="auto"/>
            <w:left w:val="none" w:sz="0" w:space="0" w:color="auto"/>
            <w:bottom w:val="none" w:sz="0" w:space="0" w:color="auto"/>
            <w:right w:val="none" w:sz="0" w:space="0" w:color="auto"/>
          </w:divBdr>
          <w:divsChild>
            <w:div w:id="975380582">
              <w:marLeft w:val="0"/>
              <w:marRight w:val="0"/>
              <w:marTop w:val="0"/>
              <w:marBottom w:val="0"/>
              <w:divBdr>
                <w:top w:val="none" w:sz="0" w:space="0" w:color="auto"/>
                <w:left w:val="none" w:sz="0" w:space="0" w:color="auto"/>
                <w:bottom w:val="none" w:sz="0" w:space="0" w:color="auto"/>
                <w:right w:val="none" w:sz="0" w:space="0" w:color="auto"/>
              </w:divBdr>
              <w:divsChild>
                <w:div w:id="19387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89530">
      <w:bodyDiv w:val="1"/>
      <w:marLeft w:val="0"/>
      <w:marRight w:val="0"/>
      <w:marTop w:val="0"/>
      <w:marBottom w:val="0"/>
      <w:divBdr>
        <w:top w:val="none" w:sz="0" w:space="0" w:color="auto"/>
        <w:left w:val="none" w:sz="0" w:space="0" w:color="auto"/>
        <w:bottom w:val="none" w:sz="0" w:space="0" w:color="auto"/>
        <w:right w:val="none" w:sz="0" w:space="0" w:color="auto"/>
      </w:divBdr>
    </w:div>
    <w:div w:id="1516455096">
      <w:bodyDiv w:val="1"/>
      <w:marLeft w:val="0"/>
      <w:marRight w:val="0"/>
      <w:marTop w:val="0"/>
      <w:marBottom w:val="0"/>
      <w:divBdr>
        <w:top w:val="none" w:sz="0" w:space="0" w:color="auto"/>
        <w:left w:val="none" w:sz="0" w:space="0" w:color="auto"/>
        <w:bottom w:val="none" w:sz="0" w:space="0" w:color="auto"/>
        <w:right w:val="none" w:sz="0" w:space="0" w:color="auto"/>
      </w:divBdr>
      <w:divsChild>
        <w:div w:id="70003417">
          <w:marLeft w:val="0"/>
          <w:marRight w:val="0"/>
          <w:marTop w:val="0"/>
          <w:marBottom w:val="0"/>
          <w:divBdr>
            <w:top w:val="none" w:sz="0" w:space="0" w:color="auto"/>
            <w:left w:val="none" w:sz="0" w:space="0" w:color="auto"/>
            <w:bottom w:val="none" w:sz="0" w:space="0" w:color="auto"/>
            <w:right w:val="none" w:sz="0" w:space="0" w:color="auto"/>
          </w:divBdr>
          <w:divsChild>
            <w:div w:id="746996554">
              <w:marLeft w:val="0"/>
              <w:marRight w:val="0"/>
              <w:marTop w:val="0"/>
              <w:marBottom w:val="0"/>
              <w:divBdr>
                <w:top w:val="none" w:sz="0" w:space="0" w:color="auto"/>
                <w:left w:val="none" w:sz="0" w:space="0" w:color="auto"/>
                <w:bottom w:val="none" w:sz="0" w:space="0" w:color="auto"/>
                <w:right w:val="none" w:sz="0" w:space="0" w:color="auto"/>
              </w:divBdr>
              <w:divsChild>
                <w:div w:id="270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0305">
      <w:bodyDiv w:val="1"/>
      <w:marLeft w:val="0"/>
      <w:marRight w:val="0"/>
      <w:marTop w:val="0"/>
      <w:marBottom w:val="0"/>
      <w:divBdr>
        <w:top w:val="none" w:sz="0" w:space="0" w:color="auto"/>
        <w:left w:val="none" w:sz="0" w:space="0" w:color="auto"/>
        <w:bottom w:val="none" w:sz="0" w:space="0" w:color="auto"/>
        <w:right w:val="none" w:sz="0" w:space="0" w:color="auto"/>
      </w:divBdr>
      <w:divsChild>
        <w:div w:id="2129815465">
          <w:marLeft w:val="0"/>
          <w:marRight w:val="0"/>
          <w:marTop w:val="0"/>
          <w:marBottom w:val="0"/>
          <w:divBdr>
            <w:top w:val="none" w:sz="0" w:space="0" w:color="auto"/>
            <w:left w:val="none" w:sz="0" w:space="0" w:color="auto"/>
            <w:bottom w:val="none" w:sz="0" w:space="0" w:color="auto"/>
            <w:right w:val="none" w:sz="0" w:space="0" w:color="auto"/>
          </w:divBdr>
          <w:divsChild>
            <w:div w:id="1620335766">
              <w:marLeft w:val="0"/>
              <w:marRight w:val="0"/>
              <w:marTop w:val="0"/>
              <w:marBottom w:val="0"/>
              <w:divBdr>
                <w:top w:val="none" w:sz="0" w:space="0" w:color="auto"/>
                <w:left w:val="none" w:sz="0" w:space="0" w:color="auto"/>
                <w:bottom w:val="none" w:sz="0" w:space="0" w:color="auto"/>
                <w:right w:val="none" w:sz="0" w:space="0" w:color="auto"/>
              </w:divBdr>
              <w:divsChild>
                <w:div w:id="3944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6470">
      <w:bodyDiv w:val="1"/>
      <w:marLeft w:val="0"/>
      <w:marRight w:val="0"/>
      <w:marTop w:val="0"/>
      <w:marBottom w:val="0"/>
      <w:divBdr>
        <w:top w:val="none" w:sz="0" w:space="0" w:color="auto"/>
        <w:left w:val="none" w:sz="0" w:space="0" w:color="auto"/>
        <w:bottom w:val="none" w:sz="0" w:space="0" w:color="auto"/>
        <w:right w:val="none" w:sz="0" w:space="0" w:color="auto"/>
      </w:divBdr>
      <w:divsChild>
        <w:div w:id="783420443">
          <w:marLeft w:val="0"/>
          <w:marRight w:val="0"/>
          <w:marTop w:val="0"/>
          <w:marBottom w:val="0"/>
          <w:divBdr>
            <w:top w:val="none" w:sz="0" w:space="0" w:color="auto"/>
            <w:left w:val="none" w:sz="0" w:space="0" w:color="auto"/>
            <w:bottom w:val="none" w:sz="0" w:space="0" w:color="auto"/>
            <w:right w:val="none" w:sz="0" w:space="0" w:color="auto"/>
          </w:divBdr>
          <w:divsChild>
            <w:div w:id="2110930903">
              <w:marLeft w:val="0"/>
              <w:marRight w:val="0"/>
              <w:marTop w:val="0"/>
              <w:marBottom w:val="0"/>
              <w:divBdr>
                <w:top w:val="none" w:sz="0" w:space="0" w:color="auto"/>
                <w:left w:val="none" w:sz="0" w:space="0" w:color="auto"/>
                <w:bottom w:val="none" w:sz="0" w:space="0" w:color="auto"/>
                <w:right w:val="none" w:sz="0" w:space="0" w:color="auto"/>
              </w:divBdr>
              <w:divsChild>
                <w:div w:id="11328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228">
      <w:bodyDiv w:val="1"/>
      <w:marLeft w:val="0"/>
      <w:marRight w:val="0"/>
      <w:marTop w:val="0"/>
      <w:marBottom w:val="0"/>
      <w:divBdr>
        <w:top w:val="none" w:sz="0" w:space="0" w:color="auto"/>
        <w:left w:val="none" w:sz="0" w:space="0" w:color="auto"/>
        <w:bottom w:val="none" w:sz="0" w:space="0" w:color="auto"/>
        <w:right w:val="none" w:sz="0" w:space="0" w:color="auto"/>
      </w:divBdr>
      <w:divsChild>
        <w:div w:id="328096667">
          <w:marLeft w:val="0"/>
          <w:marRight w:val="0"/>
          <w:marTop w:val="0"/>
          <w:marBottom w:val="0"/>
          <w:divBdr>
            <w:top w:val="none" w:sz="0" w:space="0" w:color="auto"/>
            <w:left w:val="none" w:sz="0" w:space="0" w:color="auto"/>
            <w:bottom w:val="none" w:sz="0" w:space="0" w:color="auto"/>
            <w:right w:val="none" w:sz="0" w:space="0" w:color="auto"/>
          </w:divBdr>
          <w:divsChild>
            <w:div w:id="879784381">
              <w:marLeft w:val="0"/>
              <w:marRight w:val="0"/>
              <w:marTop w:val="0"/>
              <w:marBottom w:val="0"/>
              <w:divBdr>
                <w:top w:val="none" w:sz="0" w:space="0" w:color="auto"/>
                <w:left w:val="none" w:sz="0" w:space="0" w:color="auto"/>
                <w:bottom w:val="none" w:sz="0" w:space="0" w:color="auto"/>
                <w:right w:val="none" w:sz="0" w:space="0" w:color="auto"/>
              </w:divBdr>
              <w:divsChild>
                <w:div w:id="6104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309">
      <w:bodyDiv w:val="1"/>
      <w:marLeft w:val="0"/>
      <w:marRight w:val="0"/>
      <w:marTop w:val="0"/>
      <w:marBottom w:val="0"/>
      <w:divBdr>
        <w:top w:val="none" w:sz="0" w:space="0" w:color="auto"/>
        <w:left w:val="none" w:sz="0" w:space="0" w:color="auto"/>
        <w:bottom w:val="none" w:sz="0" w:space="0" w:color="auto"/>
        <w:right w:val="none" w:sz="0" w:space="0" w:color="auto"/>
      </w:divBdr>
      <w:divsChild>
        <w:div w:id="304774790">
          <w:marLeft w:val="0"/>
          <w:marRight w:val="0"/>
          <w:marTop w:val="0"/>
          <w:marBottom w:val="0"/>
          <w:divBdr>
            <w:top w:val="none" w:sz="0" w:space="0" w:color="auto"/>
            <w:left w:val="none" w:sz="0" w:space="0" w:color="auto"/>
            <w:bottom w:val="none" w:sz="0" w:space="0" w:color="auto"/>
            <w:right w:val="none" w:sz="0" w:space="0" w:color="auto"/>
          </w:divBdr>
          <w:divsChild>
            <w:div w:id="1566910370">
              <w:marLeft w:val="0"/>
              <w:marRight w:val="0"/>
              <w:marTop w:val="0"/>
              <w:marBottom w:val="0"/>
              <w:divBdr>
                <w:top w:val="none" w:sz="0" w:space="0" w:color="auto"/>
                <w:left w:val="none" w:sz="0" w:space="0" w:color="auto"/>
                <w:bottom w:val="none" w:sz="0" w:space="0" w:color="auto"/>
                <w:right w:val="none" w:sz="0" w:space="0" w:color="auto"/>
              </w:divBdr>
              <w:divsChild>
                <w:div w:id="17034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5542">
      <w:bodyDiv w:val="1"/>
      <w:marLeft w:val="0"/>
      <w:marRight w:val="0"/>
      <w:marTop w:val="0"/>
      <w:marBottom w:val="0"/>
      <w:divBdr>
        <w:top w:val="none" w:sz="0" w:space="0" w:color="auto"/>
        <w:left w:val="none" w:sz="0" w:space="0" w:color="auto"/>
        <w:bottom w:val="none" w:sz="0" w:space="0" w:color="auto"/>
        <w:right w:val="none" w:sz="0" w:space="0" w:color="auto"/>
      </w:divBdr>
      <w:divsChild>
        <w:div w:id="1150290734">
          <w:marLeft w:val="0"/>
          <w:marRight w:val="0"/>
          <w:marTop w:val="0"/>
          <w:marBottom w:val="0"/>
          <w:divBdr>
            <w:top w:val="none" w:sz="0" w:space="0" w:color="auto"/>
            <w:left w:val="none" w:sz="0" w:space="0" w:color="auto"/>
            <w:bottom w:val="none" w:sz="0" w:space="0" w:color="auto"/>
            <w:right w:val="none" w:sz="0" w:space="0" w:color="auto"/>
          </w:divBdr>
          <w:divsChild>
            <w:div w:id="342704541">
              <w:marLeft w:val="0"/>
              <w:marRight w:val="0"/>
              <w:marTop w:val="0"/>
              <w:marBottom w:val="0"/>
              <w:divBdr>
                <w:top w:val="none" w:sz="0" w:space="0" w:color="auto"/>
                <w:left w:val="none" w:sz="0" w:space="0" w:color="auto"/>
                <w:bottom w:val="none" w:sz="0" w:space="0" w:color="auto"/>
                <w:right w:val="none" w:sz="0" w:space="0" w:color="auto"/>
              </w:divBdr>
              <w:divsChild>
                <w:div w:id="537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5181">
      <w:bodyDiv w:val="1"/>
      <w:marLeft w:val="0"/>
      <w:marRight w:val="0"/>
      <w:marTop w:val="0"/>
      <w:marBottom w:val="0"/>
      <w:divBdr>
        <w:top w:val="none" w:sz="0" w:space="0" w:color="auto"/>
        <w:left w:val="none" w:sz="0" w:space="0" w:color="auto"/>
        <w:bottom w:val="none" w:sz="0" w:space="0" w:color="auto"/>
        <w:right w:val="none" w:sz="0" w:space="0" w:color="auto"/>
      </w:divBdr>
      <w:divsChild>
        <w:div w:id="272637120">
          <w:marLeft w:val="0"/>
          <w:marRight w:val="0"/>
          <w:marTop w:val="0"/>
          <w:marBottom w:val="0"/>
          <w:divBdr>
            <w:top w:val="none" w:sz="0" w:space="0" w:color="auto"/>
            <w:left w:val="none" w:sz="0" w:space="0" w:color="auto"/>
            <w:bottom w:val="none" w:sz="0" w:space="0" w:color="auto"/>
            <w:right w:val="none" w:sz="0" w:space="0" w:color="auto"/>
          </w:divBdr>
          <w:divsChild>
            <w:div w:id="1009331280">
              <w:marLeft w:val="0"/>
              <w:marRight w:val="0"/>
              <w:marTop w:val="0"/>
              <w:marBottom w:val="0"/>
              <w:divBdr>
                <w:top w:val="none" w:sz="0" w:space="0" w:color="auto"/>
                <w:left w:val="none" w:sz="0" w:space="0" w:color="auto"/>
                <w:bottom w:val="none" w:sz="0" w:space="0" w:color="auto"/>
                <w:right w:val="none" w:sz="0" w:space="0" w:color="auto"/>
              </w:divBdr>
              <w:divsChild>
                <w:div w:id="15816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42306">
      <w:bodyDiv w:val="1"/>
      <w:marLeft w:val="0"/>
      <w:marRight w:val="0"/>
      <w:marTop w:val="0"/>
      <w:marBottom w:val="0"/>
      <w:divBdr>
        <w:top w:val="none" w:sz="0" w:space="0" w:color="auto"/>
        <w:left w:val="none" w:sz="0" w:space="0" w:color="auto"/>
        <w:bottom w:val="none" w:sz="0" w:space="0" w:color="auto"/>
        <w:right w:val="none" w:sz="0" w:space="0" w:color="auto"/>
      </w:divBdr>
      <w:divsChild>
        <w:div w:id="1604073266">
          <w:marLeft w:val="0"/>
          <w:marRight w:val="0"/>
          <w:marTop w:val="0"/>
          <w:marBottom w:val="0"/>
          <w:divBdr>
            <w:top w:val="none" w:sz="0" w:space="0" w:color="auto"/>
            <w:left w:val="none" w:sz="0" w:space="0" w:color="auto"/>
            <w:bottom w:val="none" w:sz="0" w:space="0" w:color="auto"/>
            <w:right w:val="none" w:sz="0" w:space="0" w:color="auto"/>
          </w:divBdr>
          <w:divsChild>
            <w:div w:id="364987753">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90BCDDBF9A4A7BA8ED71B53CB6623E"/>
        <w:category>
          <w:name w:val="General"/>
          <w:gallery w:val="placeholder"/>
        </w:category>
        <w:types>
          <w:type w:val="bbPlcHdr"/>
        </w:types>
        <w:behaviors>
          <w:behavior w:val="content"/>
        </w:behaviors>
        <w:guid w:val="{EDCB02F7-0D88-4236-854D-951CFED7CFD7}"/>
      </w:docPartPr>
      <w:docPartBody>
        <w:p w:rsidR="00000000" w:rsidRDefault="000E1049" w:rsidP="000E1049">
          <w:pPr>
            <w:pStyle w:val="3F90BCDDBF9A4A7BA8ED71B53CB6623E"/>
          </w:pPr>
          <w:r>
            <w:rPr>
              <w:rFonts w:asciiTheme="majorHAnsi" w:hAnsiTheme="majorHAnsi"/>
              <w:color w:val="FFFFFF" w:themeColor="background1"/>
              <w:sz w:val="96"/>
              <w:szCs w:val="96"/>
            </w:rPr>
            <w:t>[Document title]</w:t>
          </w:r>
        </w:p>
      </w:docPartBody>
    </w:docPart>
    <w:docPart>
      <w:docPartPr>
        <w:name w:val="D094B5A24D004F5EB1310F183CCB56C8"/>
        <w:category>
          <w:name w:val="General"/>
          <w:gallery w:val="placeholder"/>
        </w:category>
        <w:types>
          <w:type w:val="bbPlcHdr"/>
        </w:types>
        <w:behaviors>
          <w:behavior w:val="content"/>
        </w:behaviors>
        <w:guid w:val="{4734C27D-082D-4689-8F36-88C625FB6576}"/>
      </w:docPartPr>
      <w:docPartBody>
        <w:p w:rsidR="00000000" w:rsidRDefault="000E1049" w:rsidP="000E1049">
          <w:pPr>
            <w:pStyle w:val="D094B5A24D004F5EB1310F183CCB56C8"/>
          </w:pPr>
          <w:r>
            <w:rPr>
              <w:color w:val="FFFFFF" w:themeColor="background1"/>
              <w:sz w:val="32"/>
              <w:szCs w:val="32"/>
            </w:rPr>
            <w:t>[Document subtitle]</w:t>
          </w:r>
        </w:p>
      </w:docPartBody>
    </w:docPart>
    <w:docPart>
      <w:docPartPr>
        <w:name w:val="7F822E39339443ADB5B47782007096C6"/>
        <w:category>
          <w:name w:val="General"/>
          <w:gallery w:val="placeholder"/>
        </w:category>
        <w:types>
          <w:type w:val="bbPlcHdr"/>
        </w:types>
        <w:behaviors>
          <w:behavior w:val="content"/>
        </w:behaviors>
        <w:guid w:val="{68A6DC08-1D64-4716-BBDD-6495BBA5A848}"/>
      </w:docPartPr>
      <w:docPartBody>
        <w:p w:rsidR="00000000" w:rsidRDefault="000E1049" w:rsidP="000E1049">
          <w:pPr>
            <w:pStyle w:val="7F822E39339443ADB5B47782007096C6"/>
          </w:pPr>
          <w:r>
            <w:rPr>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49"/>
    <w:rsid w:val="000E1049"/>
    <w:rsid w:val="006966F4"/>
    <w:rsid w:val="007F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0BCDDBF9A4A7BA8ED71B53CB6623E">
    <w:name w:val="3F90BCDDBF9A4A7BA8ED71B53CB6623E"/>
    <w:rsid w:val="000E1049"/>
  </w:style>
  <w:style w:type="paragraph" w:customStyle="1" w:styleId="D094B5A24D004F5EB1310F183CCB56C8">
    <w:name w:val="D094B5A24D004F5EB1310F183CCB56C8"/>
    <w:rsid w:val="000E1049"/>
  </w:style>
  <w:style w:type="paragraph" w:customStyle="1" w:styleId="7F822E39339443ADB5B47782007096C6">
    <w:name w:val="7F822E39339443ADB5B47782007096C6"/>
    <w:rsid w:val="000E1049"/>
  </w:style>
  <w:style w:type="paragraph" w:customStyle="1" w:styleId="20414A0A9825469A94D92B2F29CD72DC">
    <w:name w:val="20414A0A9825469A94D92B2F29CD72DC"/>
    <w:rsid w:val="000E1049"/>
  </w:style>
  <w:style w:type="paragraph" w:customStyle="1" w:styleId="3DCF35A8767F44F5B9D6D2A5AD450799">
    <w:name w:val="3DCF35A8767F44F5B9D6D2A5AD450799"/>
    <w:rsid w:val="000E1049"/>
  </w:style>
  <w:style w:type="paragraph" w:customStyle="1" w:styleId="13F544C1E4F84577BE538F646A658A88">
    <w:name w:val="13F544C1E4F84577BE538F646A658A88"/>
    <w:rsid w:val="000E1049"/>
  </w:style>
  <w:style w:type="paragraph" w:customStyle="1" w:styleId="983ACF69049C40028C9AB8D88CC44821">
    <w:name w:val="983ACF69049C40028C9AB8D88CC44821"/>
    <w:rsid w:val="000E1049"/>
  </w:style>
  <w:style w:type="paragraph" w:customStyle="1" w:styleId="7488A5B03CB1440A8D219C42BBE33A68">
    <w:name w:val="7488A5B03CB1440A8D219C42BBE33A68"/>
    <w:rsid w:val="000E1049"/>
  </w:style>
  <w:style w:type="paragraph" w:customStyle="1" w:styleId="05FD6DB536C54D239F541825A5791C9B">
    <w:name w:val="05FD6DB536C54D239F541825A5791C9B"/>
    <w:rsid w:val="000E1049"/>
  </w:style>
  <w:style w:type="paragraph" w:customStyle="1" w:styleId="99733EFDC48E4F9791FC35EBF3DAF257">
    <w:name w:val="99733EFDC48E4F9791FC35EBF3DAF257"/>
    <w:rsid w:val="000E1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de1ca2-a4f2-4ee4-8e53-bc911fcc215d">
      <Terms xmlns="http://schemas.microsoft.com/office/infopath/2007/PartnerControls"/>
    </lcf76f155ced4ddcb4097134ff3c332f>
    <TaxCatchAll xmlns="c4331b9d-e03c-4753-8a99-13e6e4672d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0F32F2A46E9846BAA974D249AC25AD" ma:contentTypeVersion="17" ma:contentTypeDescription="Create a new document." ma:contentTypeScope="" ma:versionID="91c3c872a36bae235376f7d60d62704e">
  <xsd:schema xmlns:xsd="http://www.w3.org/2001/XMLSchema" xmlns:xs="http://www.w3.org/2001/XMLSchema" xmlns:p="http://schemas.microsoft.com/office/2006/metadata/properties" xmlns:ns2="d2de1ca2-a4f2-4ee4-8e53-bc911fcc215d" xmlns:ns3="c4331b9d-e03c-4753-8a99-13e6e4672d59" targetNamespace="http://schemas.microsoft.com/office/2006/metadata/properties" ma:root="true" ma:fieldsID="a284d001f0e346165cbe37bec2b9afa3" ns2:_="" ns3:_="">
    <xsd:import namespace="d2de1ca2-a4f2-4ee4-8e53-bc911fcc215d"/>
    <xsd:import namespace="c4331b9d-e03c-4753-8a99-13e6e4672d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e1ca2-a4f2-4ee4-8e53-bc911fcc2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31b9d-e03c-4753-8a99-13e6e4672d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2108598-3cb8-41d4-9cd6-44e0389aba83}" ma:internalName="TaxCatchAll" ma:showField="CatchAllData" ma:web="c4331b9d-e03c-4753-8a99-13e6e4672d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804D2-4DBA-4F73-A577-401EC001656C}">
  <ds:schemaRefs>
    <ds:schemaRef ds:uri="http://schemas.microsoft.com/office/2006/metadata/properties"/>
    <ds:schemaRef ds:uri="http://schemas.microsoft.com/office/infopath/2007/PartnerControls"/>
    <ds:schemaRef ds:uri="d2de1ca2-a4f2-4ee4-8e53-bc911fcc215d"/>
    <ds:schemaRef ds:uri="c4331b9d-e03c-4753-8a99-13e6e4672d59"/>
  </ds:schemaRefs>
</ds:datastoreItem>
</file>

<file path=customXml/itemProps2.xml><?xml version="1.0" encoding="utf-8"?>
<ds:datastoreItem xmlns:ds="http://schemas.openxmlformats.org/officeDocument/2006/customXml" ds:itemID="{23BDC84B-2B26-482B-9670-89CC0A7B734B}">
  <ds:schemaRefs>
    <ds:schemaRef ds:uri="http://schemas.microsoft.com/sharepoint/v3/contenttype/forms"/>
  </ds:schemaRefs>
</ds:datastoreItem>
</file>

<file path=customXml/itemProps3.xml><?xml version="1.0" encoding="utf-8"?>
<ds:datastoreItem xmlns:ds="http://schemas.openxmlformats.org/officeDocument/2006/customXml" ds:itemID="{6A1DF120-F749-4045-B608-25B2F8FA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e1ca2-a4f2-4ee4-8e53-bc911fcc215d"/>
    <ds:schemaRef ds:uri="c4331b9d-e03c-4753-8a99-13e6e4672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AUDITION INFO PACK</dc:title>
  <dc:subject>Auditions: Sunday 3rd November 2024</dc:subject>
  <dc:creator>Show Dates: Saturday 12th – Sunday 20th April 2025</dc:creator>
  <cp:keywords/>
  <dc:description/>
  <cp:lastModifiedBy>Rebecca Henderson</cp:lastModifiedBy>
  <cp:revision>24</cp:revision>
  <dcterms:created xsi:type="dcterms:W3CDTF">2024-10-10T12:30:00Z</dcterms:created>
  <dcterms:modified xsi:type="dcterms:W3CDTF">2024-10-10T13:09:00Z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0x010100F20F32F2A46E9846BAA974D249AC25AD</vt:lpwstr>
  </property>
  <property fmtid="{D5CDD505-2E9C-101B-9397-08002B2CF9AE}" pid="3" name="MediaServiceImageTags">
    <vt:lpwstr/>
  </property>
</Properties>
</file>